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jc w:val="center"/>
        <w:rPr>
          <w:rFonts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石岐总部经济区体育馆、运动馆及</w:t>
      </w:r>
    </w:p>
    <w:p>
      <w:pPr>
        <w:pStyle w:val="2"/>
        <w:jc w:val="center"/>
        <w:rPr>
          <w:rFonts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文化活动中心招商运营方案</w:t>
      </w:r>
    </w:p>
    <w:p>
      <w:pPr>
        <w:pStyle w:val="2"/>
        <w:spacing w:line="33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示例，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包括但不限于以下内容）</w:t>
      </w:r>
    </w:p>
    <w:p>
      <w:pPr>
        <w:pStyle w:val="3"/>
        <w:numPr>
          <w:ilvl w:val="0"/>
          <w:numId w:val="1"/>
        </w:numPr>
        <w:spacing w:line="336" w:lineRule="auto"/>
        <w:ind w:left="-1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主体介绍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（需含有营业执照复印件、法人身份证复印件，及其他相关证件复印件等）</w:t>
      </w:r>
    </w:p>
    <w:p>
      <w:pPr>
        <w:pStyle w:val="3"/>
        <w:numPr>
          <w:ilvl w:val="0"/>
          <w:numId w:val="1"/>
        </w:numPr>
        <w:spacing w:line="336" w:lineRule="auto"/>
        <w:ind w:left="-10" w:firstLine="64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运营资质及经验介绍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（需含有相关资质复印件；类似场馆运营经验的明细列举和总面积；举办或承办市级及以上赛事的明细列举和总次数等，以上需要提供相应合同等佐证材料）</w:t>
      </w:r>
    </w:p>
    <w:p>
      <w:pPr>
        <w:pStyle w:val="3"/>
        <w:numPr>
          <w:ilvl w:val="0"/>
          <w:numId w:val="1"/>
        </w:numPr>
        <w:spacing w:line="336" w:lineRule="auto"/>
        <w:ind w:left="-10" w:firstLine="64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运营</w:t>
      </w:r>
      <w:r>
        <w:rPr>
          <w:rFonts w:hint="eastAsia" w:ascii="黑体" w:hAnsi="黑体" w:eastAsia="黑体" w:cs="黑体"/>
          <w:sz w:val="32"/>
          <w:szCs w:val="22"/>
        </w:rPr>
        <w:t>方案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（需含有满足公告内租金、租期条件、递增要求等的报价，及租期内总租金等）</w:t>
      </w:r>
    </w:p>
    <w:p>
      <w:pPr>
        <w:pStyle w:val="3"/>
        <w:numPr>
          <w:ilvl w:val="0"/>
          <w:numId w:val="1"/>
        </w:numPr>
        <w:spacing w:line="336" w:lineRule="auto"/>
        <w:ind w:left="-10" w:firstLine="640" w:firstLineChars="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投入改造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（需含有满足公告内对项目的资金投入计划等）</w:t>
      </w:r>
    </w:p>
    <w:p>
      <w:pPr>
        <w:pStyle w:val="3"/>
        <w:spacing w:line="336" w:lineRule="auto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五、运营规划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（需含有相关招商条件的落实情况；项目的公益性规划、经济效益测算；项目长期发展规划等）</w:t>
      </w:r>
    </w:p>
    <w:p>
      <w:pPr>
        <w:pStyle w:val="3"/>
        <w:spacing w:line="336" w:lineRule="auto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六、运营团队介绍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（需含有对项目运营团队人员的详细介绍，包括履历、资质及分工等）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cs="黑体"/>
          <w:sz w:val="32"/>
          <w:szCs w:val="2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22"/>
        </w:rPr>
        <w:t>其他</w:t>
      </w: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-1"/>
          <w:numId w:val="0"/>
        </w:numPr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以上运营方案为作为承诺性文件，一经中选，将以协议形式进行具体约定。</w:t>
      </w: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24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法定代表人（或授权代表）签字：                   </w:t>
      </w:r>
    </w:p>
    <w:p>
      <w:pPr>
        <w:spacing w:line="336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企业名称（盖公章）：                        </w:t>
      </w:r>
    </w:p>
    <w:p>
      <w:pPr>
        <w:spacing w:line="336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  <w:t>声 明 书</w:t>
      </w:r>
    </w:p>
    <w:p>
      <w:pPr>
        <w:pStyle w:val="2"/>
        <w:spacing w:line="336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致中山市石岐区公有资产投资有限公司:</w:t>
      </w:r>
    </w:p>
    <w:p>
      <w:pPr>
        <w:pStyle w:val="2"/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(单位全称)授权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（全名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、职务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）为全权代表，参加贵单位组织的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并进行方案报送。为此声明如下：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1.提供招商公告规定的全部文件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2.我单位承诺招商过程中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属于我单位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所发生的所有费用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由我方自行承担；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3.我单位已详细审查全部招商文件，同意公告的各项要求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4.我单位具备具有履行招商公告所必需的设备和专业技术能力，及法律法规要求的相应资质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trike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5.我单位严格按照贵单位要求提供增值税专用发票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6.我单位保证具有良好的商业信誉和健全的财务会计制度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7.我单位承诺近3年内在经营活动中没有重大违法记录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.一旦选定我单位为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运营方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，我单位将按招商公告规定履行合同责任和义务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.我单位同意按照贵方要求提供与招商运营有关的一切数据或资料，并保证其真实性、合法性。</w:t>
      </w:r>
    </w:p>
    <w:p>
      <w:pPr>
        <w:widowControl/>
        <w:ind w:right="1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法定代表人（或授权代表）签字：                   </w:t>
      </w:r>
    </w:p>
    <w:p>
      <w:pPr>
        <w:spacing w:line="336" w:lineRule="auto"/>
        <w:ind w:right="640"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企业名称（盖公章）：                        </w:t>
      </w:r>
    </w:p>
    <w:p>
      <w:pPr>
        <w:pStyle w:val="2"/>
        <w:spacing w:line="336" w:lineRule="auto"/>
        <w:ind w:firstLine="3840" w:firstLineChars="1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日期：   年   月   日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BE9FE"/>
    <w:multiLevelType w:val="singleLevel"/>
    <w:tmpl w:val="89EBE9FE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BC"/>
    <w:rsid w:val="00000BE5"/>
    <w:rsid w:val="000044D2"/>
    <w:rsid w:val="00004757"/>
    <w:rsid w:val="0000551B"/>
    <w:rsid w:val="000059D7"/>
    <w:rsid w:val="00005E98"/>
    <w:rsid w:val="000118B9"/>
    <w:rsid w:val="0001307E"/>
    <w:rsid w:val="0001750D"/>
    <w:rsid w:val="00017716"/>
    <w:rsid w:val="000209CB"/>
    <w:rsid w:val="000226A8"/>
    <w:rsid w:val="00024EB9"/>
    <w:rsid w:val="00030D4D"/>
    <w:rsid w:val="00032FF9"/>
    <w:rsid w:val="00033994"/>
    <w:rsid w:val="00040584"/>
    <w:rsid w:val="00050DC8"/>
    <w:rsid w:val="00053A05"/>
    <w:rsid w:val="00055B58"/>
    <w:rsid w:val="000565B2"/>
    <w:rsid w:val="000615BA"/>
    <w:rsid w:val="000630B0"/>
    <w:rsid w:val="00065C61"/>
    <w:rsid w:val="00067C76"/>
    <w:rsid w:val="00067DFD"/>
    <w:rsid w:val="0007031D"/>
    <w:rsid w:val="00073FE8"/>
    <w:rsid w:val="0007469B"/>
    <w:rsid w:val="00074DB3"/>
    <w:rsid w:val="0007670A"/>
    <w:rsid w:val="00080783"/>
    <w:rsid w:val="000819A9"/>
    <w:rsid w:val="00084D65"/>
    <w:rsid w:val="000860D7"/>
    <w:rsid w:val="00087EFA"/>
    <w:rsid w:val="00091C38"/>
    <w:rsid w:val="00091CA5"/>
    <w:rsid w:val="00094D0B"/>
    <w:rsid w:val="00094D82"/>
    <w:rsid w:val="000A43D1"/>
    <w:rsid w:val="000A6539"/>
    <w:rsid w:val="000A73DE"/>
    <w:rsid w:val="000B2148"/>
    <w:rsid w:val="000B27C5"/>
    <w:rsid w:val="000B776D"/>
    <w:rsid w:val="000B78AA"/>
    <w:rsid w:val="000C1B39"/>
    <w:rsid w:val="000C34A8"/>
    <w:rsid w:val="000C6D53"/>
    <w:rsid w:val="000C7D37"/>
    <w:rsid w:val="000D1F3E"/>
    <w:rsid w:val="000D3185"/>
    <w:rsid w:val="000D5EFD"/>
    <w:rsid w:val="000D5FA3"/>
    <w:rsid w:val="000D79FA"/>
    <w:rsid w:val="000E195F"/>
    <w:rsid w:val="000E41AA"/>
    <w:rsid w:val="000E669F"/>
    <w:rsid w:val="000E7BA5"/>
    <w:rsid w:val="000F1214"/>
    <w:rsid w:val="000F14C3"/>
    <w:rsid w:val="000F1BD7"/>
    <w:rsid w:val="000F1C75"/>
    <w:rsid w:val="000F4E3A"/>
    <w:rsid w:val="00103355"/>
    <w:rsid w:val="00103826"/>
    <w:rsid w:val="00104499"/>
    <w:rsid w:val="00105627"/>
    <w:rsid w:val="00111D41"/>
    <w:rsid w:val="00115541"/>
    <w:rsid w:val="00126B24"/>
    <w:rsid w:val="00127363"/>
    <w:rsid w:val="00132CDB"/>
    <w:rsid w:val="001341E0"/>
    <w:rsid w:val="00141B71"/>
    <w:rsid w:val="00143196"/>
    <w:rsid w:val="001433AB"/>
    <w:rsid w:val="00146FF7"/>
    <w:rsid w:val="00147825"/>
    <w:rsid w:val="00147897"/>
    <w:rsid w:val="001502BB"/>
    <w:rsid w:val="00150960"/>
    <w:rsid w:val="00150E36"/>
    <w:rsid w:val="00152E5D"/>
    <w:rsid w:val="001539AB"/>
    <w:rsid w:val="00154260"/>
    <w:rsid w:val="001555FC"/>
    <w:rsid w:val="00156178"/>
    <w:rsid w:val="00157AD9"/>
    <w:rsid w:val="0016190E"/>
    <w:rsid w:val="001639B1"/>
    <w:rsid w:val="001649A1"/>
    <w:rsid w:val="0017072B"/>
    <w:rsid w:val="00171A87"/>
    <w:rsid w:val="0017436E"/>
    <w:rsid w:val="00176440"/>
    <w:rsid w:val="00177034"/>
    <w:rsid w:val="00182AF5"/>
    <w:rsid w:val="001839FA"/>
    <w:rsid w:val="00184CA4"/>
    <w:rsid w:val="00187D09"/>
    <w:rsid w:val="001B0A62"/>
    <w:rsid w:val="001B1710"/>
    <w:rsid w:val="001B2401"/>
    <w:rsid w:val="001B5471"/>
    <w:rsid w:val="001C1C87"/>
    <w:rsid w:val="001C23CE"/>
    <w:rsid w:val="001C36C3"/>
    <w:rsid w:val="001C43F6"/>
    <w:rsid w:val="001C600C"/>
    <w:rsid w:val="001C6F6B"/>
    <w:rsid w:val="001D04D6"/>
    <w:rsid w:val="001D071A"/>
    <w:rsid w:val="001D2296"/>
    <w:rsid w:val="001D62E3"/>
    <w:rsid w:val="001D6E4B"/>
    <w:rsid w:val="001D6F72"/>
    <w:rsid w:val="001E0083"/>
    <w:rsid w:val="001E3545"/>
    <w:rsid w:val="001E7ED6"/>
    <w:rsid w:val="001F1211"/>
    <w:rsid w:val="001F422D"/>
    <w:rsid w:val="001F5167"/>
    <w:rsid w:val="001F7170"/>
    <w:rsid w:val="002001BE"/>
    <w:rsid w:val="0020402E"/>
    <w:rsid w:val="002041B4"/>
    <w:rsid w:val="00210F1C"/>
    <w:rsid w:val="0021164E"/>
    <w:rsid w:val="00215785"/>
    <w:rsid w:val="00217123"/>
    <w:rsid w:val="00217982"/>
    <w:rsid w:val="002179BD"/>
    <w:rsid w:val="002212FE"/>
    <w:rsid w:val="002217CF"/>
    <w:rsid w:val="00221951"/>
    <w:rsid w:val="0022248A"/>
    <w:rsid w:val="002229C9"/>
    <w:rsid w:val="00225407"/>
    <w:rsid w:val="002257AC"/>
    <w:rsid w:val="00225A5D"/>
    <w:rsid w:val="00225B29"/>
    <w:rsid w:val="00231693"/>
    <w:rsid w:val="002318AA"/>
    <w:rsid w:val="0023303A"/>
    <w:rsid w:val="00234D78"/>
    <w:rsid w:val="002372ED"/>
    <w:rsid w:val="002442CC"/>
    <w:rsid w:val="00244956"/>
    <w:rsid w:val="002466F9"/>
    <w:rsid w:val="00251600"/>
    <w:rsid w:val="0025230A"/>
    <w:rsid w:val="00252DC9"/>
    <w:rsid w:val="002555A8"/>
    <w:rsid w:val="00257048"/>
    <w:rsid w:val="00263A2A"/>
    <w:rsid w:val="0026593A"/>
    <w:rsid w:val="00266A6F"/>
    <w:rsid w:val="002670A9"/>
    <w:rsid w:val="002736A6"/>
    <w:rsid w:val="002743E6"/>
    <w:rsid w:val="00277A91"/>
    <w:rsid w:val="002816A2"/>
    <w:rsid w:val="002847C3"/>
    <w:rsid w:val="00287A49"/>
    <w:rsid w:val="00292821"/>
    <w:rsid w:val="00292BF9"/>
    <w:rsid w:val="00296B9A"/>
    <w:rsid w:val="002A033D"/>
    <w:rsid w:val="002A1038"/>
    <w:rsid w:val="002A3F72"/>
    <w:rsid w:val="002B3D63"/>
    <w:rsid w:val="002B737D"/>
    <w:rsid w:val="002C043D"/>
    <w:rsid w:val="002C5167"/>
    <w:rsid w:val="002C7BD9"/>
    <w:rsid w:val="002D0283"/>
    <w:rsid w:val="002D0884"/>
    <w:rsid w:val="002D118F"/>
    <w:rsid w:val="002D17BC"/>
    <w:rsid w:val="002D1D03"/>
    <w:rsid w:val="002D574B"/>
    <w:rsid w:val="002D66B7"/>
    <w:rsid w:val="002D7086"/>
    <w:rsid w:val="002E0B59"/>
    <w:rsid w:val="002E2E45"/>
    <w:rsid w:val="002E3670"/>
    <w:rsid w:val="002E6671"/>
    <w:rsid w:val="002E6EBF"/>
    <w:rsid w:val="002F08E7"/>
    <w:rsid w:val="002F3B6E"/>
    <w:rsid w:val="002F6400"/>
    <w:rsid w:val="002F7EE0"/>
    <w:rsid w:val="00301DBC"/>
    <w:rsid w:val="00303F35"/>
    <w:rsid w:val="00304D3B"/>
    <w:rsid w:val="00306899"/>
    <w:rsid w:val="00307C1A"/>
    <w:rsid w:val="00312D80"/>
    <w:rsid w:val="0031350E"/>
    <w:rsid w:val="003142C1"/>
    <w:rsid w:val="00316E89"/>
    <w:rsid w:val="00317FF9"/>
    <w:rsid w:val="003233EB"/>
    <w:rsid w:val="00323E30"/>
    <w:rsid w:val="00325993"/>
    <w:rsid w:val="0033215E"/>
    <w:rsid w:val="003337DE"/>
    <w:rsid w:val="00336790"/>
    <w:rsid w:val="003417E4"/>
    <w:rsid w:val="003466D0"/>
    <w:rsid w:val="00352F69"/>
    <w:rsid w:val="00354271"/>
    <w:rsid w:val="003569C4"/>
    <w:rsid w:val="003578BB"/>
    <w:rsid w:val="00364BBA"/>
    <w:rsid w:val="00364EC3"/>
    <w:rsid w:val="00365522"/>
    <w:rsid w:val="00372CC8"/>
    <w:rsid w:val="00373ADD"/>
    <w:rsid w:val="00376340"/>
    <w:rsid w:val="003767C5"/>
    <w:rsid w:val="00377756"/>
    <w:rsid w:val="00385298"/>
    <w:rsid w:val="0039042E"/>
    <w:rsid w:val="00391E4E"/>
    <w:rsid w:val="00397389"/>
    <w:rsid w:val="003A0395"/>
    <w:rsid w:val="003A04D2"/>
    <w:rsid w:val="003A0F22"/>
    <w:rsid w:val="003A134A"/>
    <w:rsid w:val="003A1D87"/>
    <w:rsid w:val="003A42D0"/>
    <w:rsid w:val="003B389F"/>
    <w:rsid w:val="003B5B4F"/>
    <w:rsid w:val="003B7910"/>
    <w:rsid w:val="003C12F1"/>
    <w:rsid w:val="003C17B8"/>
    <w:rsid w:val="003C18E5"/>
    <w:rsid w:val="003C21BD"/>
    <w:rsid w:val="003C4E47"/>
    <w:rsid w:val="003D06DA"/>
    <w:rsid w:val="003D2EBA"/>
    <w:rsid w:val="003D37A4"/>
    <w:rsid w:val="003D6E19"/>
    <w:rsid w:val="003E15FC"/>
    <w:rsid w:val="003E1C43"/>
    <w:rsid w:val="003E2A10"/>
    <w:rsid w:val="003E2D91"/>
    <w:rsid w:val="003E49C7"/>
    <w:rsid w:val="003F15B5"/>
    <w:rsid w:val="003F1850"/>
    <w:rsid w:val="003F34B3"/>
    <w:rsid w:val="003F353C"/>
    <w:rsid w:val="003F6DED"/>
    <w:rsid w:val="004004CE"/>
    <w:rsid w:val="00400B74"/>
    <w:rsid w:val="0040188E"/>
    <w:rsid w:val="004021B4"/>
    <w:rsid w:val="00403A7E"/>
    <w:rsid w:val="00403D20"/>
    <w:rsid w:val="00407D1F"/>
    <w:rsid w:val="00413A0A"/>
    <w:rsid w:val="00414B62"/>
    <w:rsid w:val="004150A1"/>
    <w:rsid w:val="0041704D"/>
    <w:rsid w:val="004225B6"/>
    <w:rsid w:val="00423CB2"/>
    <w:rsid w:val="0042527B"/>
    <w:rsid w:val="00425BC5"/>
    <w:rsid w:val="00434099"/>
    <w:rsid w:val="00435002"/>
    <w:rsid w:val="0044314A"/>
    <w:rsid w:val="00443927"/>
    <w:rsid w:val="00443D2A"/>
    <w:rsid w:val="0044423B"/>
    <w:rsid w:val="00451FC6"/>
    <w:rsid w:val="00454631"/>
    <w:rsid w:val="00464184"/>
    <w:rsid w:val="00465433"/>
    <w:rsid w:val="00467084"/>
    <w:rsid w:val="00467A17"/>
    <w:rsid w:val="004700E3"/>
    <w:rsid w:val="004749EC"/>
    <w:rsid w:val="00475B6E"/>
    <w:rsid w:val="0048607E"/>
    <w:rsid w:val="004861A6"/>
    <w:rsid w:val="0048680A"/>
    <w:rsid w:val="00491C1F"/>
    <w:rsid w:val="0049438D"/>
    <w:rsid w:val="00497C04"/>
    <w:rsid w:val="004A19A6"/>
    <w:rsid w:val="004A1C54"/>
    <w:rsid w:val="004A3421"/>
    <w:rsid w:val="004A409B"/>
    <w:rsid w:val="004A4773"/>
    <w:rsid w:val="004A608B"/>
    <w:rsid w:val="004A69EF"/>
    <w:rsid w:val="004A6B30"/>
    <w:rsid w:val="004B1896"/>
    <w:rsid w:val="004B2DC3"/>
    <w:rsid w:val="004B333F"/>
    <w:rsid w:val="004B41B5"/>
    <w:rsid w:val="004B4C4A"/>
    <w:rsid w:val="004B68F8"/>
    <w:rsid w:val="004B6C8F"/>
    <w:rsid w:val="004B7300"/>
    <w:rsid w:val="004C61B7"/>
    <w:rsid w:val="004C77BB"/>
    <w:rsid w:val="004D0D16"/>
    <w:rsid w:val="004D1A81"/>
    <w:rsid w:val="004D1A95"/>
    <w:rsid w:val="004D3CCD"/>
    <w:rsid w:val="004D4B9D"/>
    <w:rsid w:val="004E0532"/>
    <w:rsid w:val="004E1C08"/>
    <w:rsid w:val="004E295F"/>
    <w:rsid w:val="004E3A8D"/>
    <w:rsid w:val="004E64C5"/>
    <w:rsid w:val="004E702E"/>
    <w:rsid w:val="004E7A8B"/>
    <w:rsid w:val="004F191D"/>
    <w:rsid w:val="004F3A0A"/>
    <w:rsid w:val="004F461F"/>
    <w:rsid w:val="004F4E78"/>
    <w:rsid w:val="004F5C29"/>
    <w:rsid w:val="004F67CA"/>
    <w:rsid w:val="00501D1A"/>
    <w:rsid w:val="00501F9C"/>
    <w:rsid w:val="0050669A"/>
    <w:rsid w:val="005117F0"/>
    <w:rsid w:val="00511DCD"/>
    <w:rsid w:val="0051328C"/>
    <w:rsid w:val="00513B91"/>
    <w:rsid w:val="005145A2"/>
    <w:rsid w:val="00514BA3"/>
    <w:rsid w:val="0051700C"/>
    <w:rsid w:val="0051712D"/>
    <w:rsid w:val="005173A3"/>
    <w:rsid w:val="00517942"/>
    <w:rsid w:val="005200F9"/>
    <w:rsid w:val="005207AC"/>
    <w:rsid w:val="00521BBC"/>
    <w:rsid w:val="00523566"/>
    <w:rsid w:val="005254FF"/>
    <w:rsid w:val="00525941"/>
    <w:rsid w:val="0052760D"/>
    <w:rsid w:val="0053033A"/>
    <w:rsid w:val="00531E19"/>
    <w:rsid w:val="00532076"/>
    <w:rsid w:val="005326FE"/>
    <w:rsid w:val="00533CFF"/>
    <w:rsid w:val="005350BF"/>
    <w:rsid w:val="0053690F"/>
    <w:rsid w:val="005402A7"/>
    <w:rsid w:val="005530CC"/>
    <w:rsid w:val="00553B72"/>
    <w:rsid w:val="00554F90"/>
    <w:rsid w:val="0056232A"/>
    <w:rsid w:val="0056318B"/>
    <w:rsid w:val="005637A2"/>
    <w:rsid w:val="005655CC"/>
    <w:rsid w:val="005677DF"/>
    <w:rsid w:val="005709C7"/>
    <w:rsid w:val="00571E3F"/>
    <w:rsid w:val="00572C83"/>
    <w:rsid w:val="005747CA"/>
    <w:rsid w:val="00575534"/>
    <w:rsid w:val="00577862"/>
    <w:rsid w:val="0058019F"/>
    <w:rsid w:val="00584BF6"/>
    <w:rsid w:val="00584D4F"/>
    <w:rsid w:val="005856A2"/>
    <w:rsid w:val="00586056"/>
    <w:rsid w:val="00586B2A"/>
    <w:rsid w:val="00587328"/>
    <w:rsid w:val="00587B66"/>
    <w:rsid w:val="00590456"/>
    <w:rsid w:val="00592CAA"/>
    <w:rsid w:val="005A1483"/>
    <w:rsid w:val="005A1C33"/>
    <w:rsid w:val="005A32AD"/>
    <w:rsid w:val="005A64BF"/>
    <w:rsid w:val="005B06BD"/>
    <w:rsid w:val="005B294B"/>
    <w:rsid w:val="005B2AEC"/>
    <w:rsid w:val="005B32D5"/>
    <w:rsid w:val="005B521A"/>
    <w:rsid w:val="005B643A"/>
    <w:rsid w:val="005B728C"/>
    <w:rsid w:val="005C00FF"/>
    <w:rsid w:val="005C1468"/>
    <w:rsid w:val="005C28AE"/>
    <w:rsid w:val="005C4EA0"/>
    <w:rsid w:val="005C6123"/>
    <w:rsid w:val="005C6DAA"/>
    <w:rsid w:val="005C6E98"/>
    <w:rsid w:val="005D192F"/>
    <w:rsid w:val="005D1D1B"/>
    <w:rsid w:val="005D2233"/>
    <w:rsid w:val="005D454C"/>
    <w:rsid w:val="005D500B"/>
    <w:rsid w:val="005D532E"/>
    <w:rsid w:val="005D5E42"/>
    <w:rsid w:val="005D6C3E"/>
    <w:rsid w:val="005D7AB3"/>
    <w:rsid w:val="005E0EDA"/>
    <w:rsid w:val="005E37F0"/>
    <w:rsid w:val="005E5CE3"/>
    <w:rsid w:val="005F12BF"/>
    <w:rsid w:val="005F59C6"/>
    <w:rsid w:val="005F5D5A"/>
    <w:rsid w:val="00600468"/>
    <w:rsid w:val="00605186"/>
    <w:rsid w:val="0060748C"/>
    <w:rsid w:val="00612864"/>
    <w:rsid w:val="00617854"/>
    <w:rsid w:val="0061799B"/>
    <w:rsid w:val="0062043B"/>
    <w:rsid w:val="006220DF"/>
    <w:rsid w:val="00622256"/>
    <w:rsid w:val="00625C07"/>
    <w:rsid w:val="00626A38"/>
    <w:rsid w:val="00626D09"/>
    <w:rsid w:val="00627063"/>
    <w:rsid w:val="00627150"/>
    <w:rsid w:val="006315E4"/>
    <w:rsid w:val="006327E7"/>
    <w:rsid w:val="0063522C"/>
    <w:rsid w:val="006357F7"/>
    <w:rsid w:val="00641B09"/>
    <w:rsid w:val="006420E9"/>
    <w:rsid w:val="006421FB"/>
    <w:rsid w:val="006425B7"/>
    <w:rsid w:val="00643AF4"/>
    <w:rsid w:val="00644CCE"/>
    <w:rsid w:val="00644D53"/>
    <w:rsid w:val="006457C7"/>
    <w:rsid w:val="00646288"/>
    <w:rsid w:val="00647996"/>
    <w:rsid w:val="006527C8"/>
    <w:rsid w:val="00652FF0"/>
    <w:rsid w:val="00656B4D"/>
    <w:rsid w:val="0066045A"/>
    <w:rsid w:val="006607B4"/>
    <w:rsid w:val="00660832"/>
    <w:rsid w:val="00665130"/>
    <w:rsid w:val="00665A27"/>
    <w:rsid w:val="00665D32"/>
    <w:rsid w:val="00665E9C"/>
    <w:rsid w:val="0067278F"/>
    <w:rsid w:val="00673CE8"/>
    <w:rsid w:val="00675CD3"/>
    <w:rsid w:val="00681118"/>
    <w:rsid w:val="00681BA8"/>
    <w:rsid w:val="0068658F"/>
    <w:rsid w:val="00686EA2"/>
    <w:rsid w:val="00691400"/>
    <w:rsid w:val="00691F58"/>
    <w:rsid w:val="006922D2"/>
    <w:rsid w:val="00697006"/>
    <w:rsid w:val="006A29B1"/>
    <w:rsid w:val="006A313C"/>
    <w:rsid w:val="006B0269"/>
    <w:rsid w:val="006B1783"/>
    <w:rsid w:val="006B1B88"/>
    <w:rsid w:val="006B229D"/>
    <w:rsid w:val="006B505B"/>
    <w:rsid w:val="006B678B"/>
    <w:rsid w:val="006B6A79"/>
    <w:rsid w:val="006B76F9"/>
    <w:rsid w:val="006B7E62"/>
    <w:rsid w:val="006C1221"/>
    <w:rsid w:val="006C450A"/>
    <w:rsid w:val="006C54D0"/>
    <w:rsid w:val="006D0A97"/>
    <w:rsid w:val="006D140A"/>
    <w:rsid w:val="006D234B"/>
    <w:rsid w:val="006D3EC3"/>
    <w:rsid w:val="006D4000"/>
    <w:rsid w:val="006D4665"/>
    <w:rsid w:val="006E1FFB"/>
    <w:rsid w:val="006E212C"/>
    <w:rsid w:val="006E5289"/>
    <w:rsid w:val="006E5F52"/>
    <w:rsid w:val="006E7581"/>
    <w:rsid w:val="006F71EB"/>
    <w:rsid w:val="00701BF3"/>
    <w:rsid w:val="00702DC0"/>
    <w:rsid w:val="00705E32"/>
    <w:rsid w:val="00706B85"/>
    <w:rsid w:val="007074C0"/>
    <w:rsid w:val="00710CE7"/>
    <w:rsid w:val="00712E6B"/>
    <w:rsid w:val="0071516D"/>
    <w:rsid w:val="00715392"/>
    <w:rsid w:val="00715D83"/>
    <w:rsid w:val="00720433"/>
    <w:rsid w:val="007205AC"/>
    <w:rsid w:val="0072063B"/>
    <w:rsid w:val="00722977"/>
    <w:rsid w:val="00726617"/>
    <w:rsid w:val="00727588"/>
    <w:rsid w:val="007304FE"/>
    <w:rsid w:val="00730F5D"/>
    <w:rsid w:val="00732CDE"/>
    <w:rsid w:val="00733EE8"/>
    <w:rsid w:val="00734065"/>
    <w:rsid w:val="007404DC"/>
    <w:rsid w:val="00744540"/>
    <w:rsid w:val="00744849"/>
    <w:rsid w:val="007454BC"/>
    <w:rsid w:val="007500EE"/>
    <w:rsid w:val="00750F7D"/>
    <w:rsid w:val="007560D1"/>
    <w:rsid w:val="0075754E"/>
    <w:rsid w:val="00757E50"/>
    <w:rsid w:val="00757FF0"/>
    <w:rsid w:val="00761606"/>
    <w:rsid w:val="007632DF"/>
    <w:rsid w:val="00763CCE"/>
    <w:rsid w:val="00764BEA"/>
    <w:rsid w:val="00764BF1"/>
    <w:rsid w:val="007662CB"/>
    <w:rsid w:val="00766508"/>
    <w:rsid w:val="007736CD"/>
    <w:rsid w:val="00775FFF"/>
    <w:rsid w:val="00777BCF"/>
    <w:rsid w:val="0078097A"/>
    <w:rsid w:val="007810AA"/>
    <w:rsid w:val="007835E2"/>
    <w:rsid w:val="00783BC9"/>
    <w:rsid w:val="00786EC6"/>
    <w:rsid w:val="00790630"/>
    <w:rsid w:val="007933D5"/>
    <w:rsid w:val="00793B62"/>
    <w:rsid w:val="0079549D"/>
    <w:rsid w:val="007962F1"/>
    <w:rsid w:val="007A234A"/>
    <w:rsid w:val="007A274C"/>
    <w:rsid w:val="007A3A03"/>
    <w:rsid w:val="007A46D4"/>
    <w:rsid w:val="007C04F1"/>
    <w:rsid w:val="007C3095"/>
    <w:rsid w:val="007C34D2"/>
    <w:rsid w:val="007C74D5"/>
    <w:rsid w:val="007D1342"/>
    <w:rsid w:val="007D4656"/>
    <w:rsid w:val="007D5F7E"/>
    <w:rsid w:val="007D6AB0"/>
    <w:rsid w:val="007E1DA5"/>
    <w:rsid w:val="007E1FF3"/>
    <w:rsid w:val="007E34F6"/>
    <w:rsid w:val="007E48CD"/>
    <w:rsid w:val="007E7B92"/>
    <w:rsid w:val="007E7BA9"/>
    <w:rsid w:val="007F3620"/>
    <w:rsid w:val="007F3CE7"/>
    <w:rsid w:val="007F5553"/>
    <w:rsid w:val="007F76FE"/>
    <w:rsid w:val="007F7DDF"/>
    <w:rsid w:val="00801050"/>
    <w:rsid w:val="0080306D"/>
    <w:rsid w:val="00811A64"/>
    <w:rsid w:val="00811E72"/>
    <w:rsid w:val="00813914"/>
    <w:rsid w:val="00813924"/>
    <w:rsid w:val="008139E0"/>
    <w:rsid w:val="0083132E"/>
    <w:rsid w:val="0083157C"/>
    <w:rsid w:val="00831F83"/>
    <w:rsid w:val="008331A6"/>
    <w:rsid w:val="0083434E"/>
    <w:rsid w:val="00834F0A"/>
    <w:rsid w:val="00836361"/>
    <w:rsid w:val="00841A0E"/>
    <w:rsid w:val="00842B2A"/>
    <w:rsid w:val="00844CAB"/>
    <w:rsid w:val="00844CDE"/>
    <w:rsid w:val="00845B57"/>
    <w:rsid w:val="00847236"/>
    <w:rsid w:val="00847E66"/>
    <w:rsid w:val="00850483"/>
    <w:rsid w:val="00853EB0"/>
    <w:rsid w:val="00855FAB"/>
    <w:rsid w:val="00857FE0"/>
    <w:rsid w:val="00862316"/>
    <w:rsid w:val="00865512"/>
    <w:rsid w:val="0086553E"/>
    <w:rsid w:val="008658EC"/>
    <w:rsid w:val="00867287"/>
    <w:rsid w:val="0086781D"/>
    <w:rsid w:val="008708A6"/>
    <w:rsid w:val="0087199B"/>
    <w:rsid w:val="00873372"/>
    <w:rsid w:val="00876293"/>
    <w:rsid w:val="00877DF5"/>
    <w:rsid w:val="0088025D"/>
    <w:rsid w:val="0088295B"/>
    <w:rsid w:val="0088780F"/>
    <w:rsid w:val="00890C35"/>
    <w:rsid w:val="00892A1D"/>
    <w:rsid w:val="00893766"/>
    <w:rsid w:val="00897D04"/>
    <w:rsid w:val="008A1B5A"/>
    <w:rsid w:val="008A23B3"/>
    <w:rsid w:val="008A2476"/>
    <w:rsid w:val="008A25C4"/>
    <w:rsid w:val="008A4C23"/>
    <w:rsid w:val="008A6B57"/>
    <w:rsid w:val="008A70E0"/>
    <w:rsid w:val="008B5E7B"/>
    <w:rsid w:val="008B6025"/>
    <w:rsid w:val="008B60DC"/>
    <w:rsid w:val="008C0051"/>
    <w:rsid w:val="008C068D"/>
    <w:rsid w:val="008C5F24"/>
    <w:rsid w:val="008C6768"/>
    <w:rsid w:val="008D034E"/>
    <w:rsid w:val="008D15EA"/>
    <w:rsid w:val="008E1813"/>
    <w:rsid w:val="008E4068"/>
    <w:rsid w:val="008E6962"/>
    <w:rsid w:val="008E6AF3"/>
    <w:rsid w:val="008E7A91"/>
    <w:rsid w:val="008E7D16"/>
    <w:rsid w:val="008F149E"/>
    <w:rsid w:val="008F2F7C"/>
    <w:rsid w:val="008F6F4A"/>
    <w:rsid w:val="008F7A4B"/>
    <w:rsid w:val="009013A3"/>
    <w:rsid w:val="00902C92"/>
    <w:rsid w:val="009037B6"/>
    <w:rsid w:val="00903EF8"/>
    <w:rsid w:val="00905545"/>
    <w:rsid w:val="00906932"/>
    <w:rsid w:val="00915A98"/>
    <w:rsid w:val="00915BCD"/>
    <w:rsid w:val="009169CF"/>
    <w:rsid w:val="00916E51"/>
    <w:rsid w:val="00921359"/>
    <w:rsid w:val="0092283F"/>
    <w:rsid w:val="0092298E"/>
    <w:rsid w:val="009249EC"/>
    <w:rsid w:val="0092705F"/>
    <w:rsid w:val="009276E2"/>
    <w:rsid w:val="00927D64"/>
    <w:rsid w:val="00930349"/>
    <w:rsid w:val="00931582"/>
    <w:rsid w:val="009320BB"/>
    <w:rsid w:val="00933E84"/>
    <w:rsid w:val="00934846"/>
    <w:rsid w:val="00934A64"/>
    <w:rsid w:val="00934C2D"/>
    <w:rsid w:val="00935977"/>
    <w:rsid w:val="00937031"/>
    <w:rsid w:val="00937F26"/>
    <w:rsid w:val="00943ECE"/>
    <w:rsid w:val="009469C4"/>
    <w:rsid w:val="009470EE"/>
    <w:rsid w:val="0095056A"/>
    <w:rsid w:val="0095280A"/>
    <w:rsid w:val="00952838"/>
    <w:rsid w:val="009549D1"/>
    <w:rsid w:val="00957563"/>
    <w:rsid w:val="0096258D"/>
    <w:rsid w:val="009628E2"/>
    <w:rsid w:val="009634DF"/>
    <w:rsid w:val="0096394C"/>
    <w:rsid w:val="009645AD"/>
    <w:rsid w:val="00972E87"/>
    <w:rsid w:val="00973FEB"/>
    <w:rsid w:val="00977FE3"/>
    <w:rsid w:val="0098452A"/>
    <w:rsid w:val="009862C1"/>
    <w:rsid w:val="00987DEA"/>
    <w:rsid w:val="0099266C"/>
    <w:rsid w:val="009936D0"/>
    <w:rsid w:val="009940B3"/>
    <w:rsid w:val="00995C1E"/>
    <w:rsid w:val="00997778"/>
    <w:rsid w:val="009A0128"/>
    <w:rsid w:val="009A2C78"/>
    <w:rsid w:val="009A3C7D"/>
    <w:rsid w:val="009A3F86"/>
    <w:rsid w:val="009A5E41"/>
    <w:rsid w:val="009A7CD3"/>
    <w:rsid w:val="009C04F0"/>
    <w:rsid w:val="009C0B68"/>
    <w:rsid w:val="009C2569"/>
    <w:rsid w:val="009C3E04"/>
    <w:rsid w:val="009C40F1"/>
    <w:rsid w:val="009C6FAF"/>
    <w:rsid w:val="009C7F0C"/>
    <w:rsid w:val="009C7F1C"/>
    <w:rsid w:val="009D69B1"/>
    <w:rsid w:val="009D6F7D"/>
    <w:rsid w:val="009D7581"/>
    <w:rsid w:val="009E4075"/>
    <w:rsid w:val="009E62EF"/>
    <w:rsid w:val="009F235A"/>
    <w:rsid w:val="009F533C"/>
    <w:rsid w:val="009F769D"/>
    <w:rsid w:val="00A000B9"/>
    <w:rsid w:val="00A042E5"/>
    <w:rsid w:val="00A04A83"/>
    <w:rsid w:val="00A058AB"/>
    <w:rsid w:val="00A07A23"/>
    <w:rsid w:val="00A101DF"/>
    <w:rsid w:val="00A10E9D"/>
    <w:rsid w:val="00A10F50"/>
    <w:rsid w:val="00A173CA"/>
    <w:rsid w:val="00A17CCB"/>
    <w:rsid w:val="00A20495"/>
    <w:rsid w:val="00A210A1"/>
    <w:rsid w:val="00A224AD"/>
    <w:rsid w:val="00A23F8A"/>
    <w:rsid w:val="00A25402"/>
    <w:rsid w:val="00A2756D"/>
    <w:rsid w:val="00A27C88"/>
    <w:rsid w:val="00A30960"/>
    <w:rsid w:val="00A32ADD"/>
    <w:rsid w:val="00A32B33"/>
    <w:rsid w:val="00A33D6C"/>
    <w:rsid w:val="00A3441E"/>
    <w:rsid w:val="00A37C1F"/>
    <w:rsid w:val="00A534E3"/>
    <w:rsid w:val="00A548D2"/>
    <w:rsid w:val="00A57C29"/>
    <w:rsid w:val="00A61A88"/>
    <w:rsid w:val="00A6580B"/>
    <w:rsid w:val="00A65A06"/>
    <w:rsid w:val="00A70BAE"/>
    <w:rsid w:val="00A71663"/>
    <w:rsid w:val="00A73815"/>
    <w:rsid w:val="00A74AF7"/>
    <w:rsid w:val="00A76237"/>
    <w:rsid w:val="00A773EB"/>
    <w:rsid w:val="00A95176"/>
    <w:rsid w:val="00A96191"/>
    <w:rsid w:val="00AA0296"/>
    <w:rsid w:val="00AA202D"/>
    <w:rsid w:val="00AB4F7B"/>
    <w:rsid w:val="00AC1406"/>
    <w:rsid w:val="00AC2F67"/>
    <w:rsid w:val="00AC308E"/>
    <w:rsid w:val="00AC38B7"/>
    <w:rsid w:val="00AC5C86"/>
    <w:rsid w:val="00AD23BB"/>
    <w:rsid w:val="00AD2488"/>
    <w:rsid w:val="00AD2A36"/>
    <w:rsid w:val="00AD2EC2"/>
    <w:rsid w:val="00AD4B30"/>
    <w:rsid w:val="00AD5237"/>
    <w:rsid w:val="00AD5549"/>
    <w:rsid w:val="00AE0A10"/>
    <w:rsid w:val="00AE33F7"/>
    <w:rsid w:val="00AE7CFE"/>
    <w:rsid w:val="00AF1294"/>
    <w:rsid w:val="00AF1DF8"/>
    <w:rsid w:val="00AF5BF0"/>
    <w:rsid w:val="00B030B3"/>
    <w:rsid w:val="00B07333"/>
    <w:rsid w:val="00B13096"/>
    <w:rsid w:val="00B14D34"/>
    <w:rsid w:val="00B15046"/>
    <w:rsid w:val="00B15884"/>
    <w:rsid w:val="00B201E6"/>
    <w:rsid w:val="00B21790"/>
    <w:rsid w:val="00B2421B"/>
    <w:rsid w:val="00B33A52"/>
    <w:rsid w:val="00B3588C"/>
    <w:rsid w:val="00B359C9"/>
    <w:rsid w:val="00B36CDC"/>
    <w:rsid w:val="00B36D3F"/>
    <w:rsid w:val="00B426C1"/>
    <w:rsid w:val="00B44461"/>
    <w:rsid w:val="00B46054"/>
    <w:rsid w:val="00B534CC"/>
    <w:rsid w:val="00B57618"/>
    <w:rsid w:val="00B66493"/>
    <w:rsid w:val="00B704C3"/>
    <w:rsid w:val="00B717A1"/>
    <w:rsid w:val="00B73218"/>
    <w:rsid w:val="00B73345"/>
    <w:rsid w:val="00B74BBE"/>
    <w:rsid w:val="00B774B9"/>
    <w:rsid w:val="00B84AB6"/>
    <w:rsid w:val="00B85FE7"/>
    <w:rsid w:val="00B869B7"/>
    <w:rsid w:val="00B91156"/>
    <w:rsid w:val="00B92847"/>
    <w:rsid w:val="00B96A94"/>
    <w:rsid w:val="00B96E14"/>
    <w:rsid w:val="00BA3C88"/>
    <w:rsid w:val="00BA754B"/>
    <w:rsid w:val="00BA7AAC"/>
    <w:rsid w:val="00BB1D60"/>
    <w:rsid w:val="00BB4312"/>
    <w:rsid w:val="00BC2DCE"/>
    <w:rsid w:val="00BC4673"/>
    <w:rsid w:val="00BC5F7C"/>
    <w:rsid w:val="00BC691F"/>
    <w:rsid w:val="00BD1247"/>
    <w:rsid w:val="00BD54C7"/>
    <w:rsid w:val="00BD5A51"/>
    <w:rsid w:val="00BE202B"/>
    <w:rsid w:val="00BE27F7"/>
    <w:rsid w:val="00BE51B6"/>
    <w:rsid w:val="00BE5A00"/>
    <w:rsid w:val="00BE7DE4"/>
    <w:rsid w:val="00BF31A8"/>
    <w:rsid w:val="00BF36CF"/>
    <w:rsid w:val="00BF5D4B"/>
    <w:rsid w:val="00BF60F4"/>
    <w:rsid w:val="00BF7DF9"/>
    <w:rsid w:val="00C0007E"/>
    <w:rsid w:val="00C0362A"/>
    <w:rsid w:val="00C05793"/>
    <w:rsid w:val="00C11F5D"/>
    <w:rsid w:val="00C125DD"/>
    <w:rsid w:val="00C147A1"/>
    <w:rsid w:val="00C14DB9"/>
    <w:rsid w:val="00C161DA"/>
    <w:rsid w:val="00C24DFE"/>
    <w:rsid w:val="00C30F87"/>
    <w:rsid w:val="00C32E84"/>
    <w:rsid w:val="00C37CAE"/>
    <w:rsid w:val="00C426F2"/>
    <w:rsid w:val="00C441D6"/>
    <w:rsid w:val="00C51273"/>
    <w:rsid w:val="00C52FEA"/>
    <w:rsid w:val="00C544BB"/>
    <w:rsid w:val="00C600D0"/>
    <w:rsid w:val="00C60A9D"/>
    <w:rsid w:val="00C616AB"/>
    <w:rsid w:val="00C61CB4"/>
    <w:rsid w:val="00C631DC"/>
    <w:rsid w:val="00C635BC"/>
    <w:rsid w:val="00C6539C"/>
    <w:rsid w:val="00C6592C"/>
    <w:rsid w:val="00C66D20"/>
    <w:rsid w:val="00C67080"/>
    <w:rsid w:val="00C67566"/>
    <w:rsid w:val="00C73A90"/>
    <w:rsid w:val="00C77627"/>
    <w:rsid w:val="00C7787E"/>
    <w:rsid w:val="00C85A56"/>
    <w:rsid w:val="00C9170C"/>
    <w:rsid w:val="00C96180"/>
    <w:rsid w:val="00C96D94"/>
    <w:rsid w:val="00C96E44"/>
    <w:rsid w:val="00C97EAF"/>
    <w:rsid w:val="00CA060D"/>
    <w:rsid w:val="00CA1FD9"/>
    <w:rsid w:val="00CA685E"/>
    <w:rsid w:val="00CA7D8E"/>
    <w:rsid w:val="00CB0698"/>
    <w:rsid w:val="00CB11B1"/>
    <w:rsid w:val="00CB3D8C"/>
    <w:rsid w:val="00CB686C"/>
    <w:rsid w:val="00CB7D08"/>
    <w:rsid w:val="00CC02FE"/>
    <w:rsid w:val="00CC30BB"/>
    <w:rsid w:val="00CC5806"/>
    <w:rsid w:val="00CD265D"/>
    <w:rsid w:val="00CD68C4"/>
    <w:rsid w:val="00CD759A"/>
    <w:rsid w:val="00CE31B5"/>
    <w:rsid w:val="00CF0FEC"/>
    <w:rsid w:val="00CF1228"/>
    <w:rsid w:val="00CF3027"/>
    <w:rsid w:val="00CF3614"/>
    <w:rsid w:val="00D01410"/>
    <w:rsid w:val="00D01B54"/>
    <w:rsid w:val="00D073C7"/>
    <w:rsid w:val="00D123C8"/>
    <w:rsid w:val="00D12FAE"/>
    <w:rsid w:val="00D1551C"/>
    <w:rsid w:val="00D17B8D"/>
    <w:rsid w:val="00D20772"/>
    <w:rsid w:val="00D2390B"/>
    <w:rsid w:val="00D23E93"/>
    <w:rsid w:val="00D2557D"/>
    <w:rsid w:val="00D26DE8"/>
    <w:rsid w:val="00D3241B"/>
    <w:rsid w:val="00D32607"/>
    <w:rsid w:val="00D33C43"/>
    <w:rsid w:val="00D3652B"/>
    <w:rsid w:val="00D408BC"/>
    <w:rsid w:val="00D45AF0"/>
    <w:rsid w:val="00D52E50"/>
    <w:rsid w:val="00D5329D"/>
    <w:rsid w:val="00D53B1A"/>
    <w:rsid w:val="00D561CF"/>
    <w:rsid w:val="00D603B4"/>
    <w:rsid w:val="00D605EC"/>
    <w:rsid w:val="00D62D20"/>
    <w:rsid w:val="00D6411D"/>
    <w:rsid w:val="00D662E8"/>
    <w:rsid w:val="00D669D3"/>
    <w:rsid w:val="00D67025"/>
    <w:rsid w:val="00D77695"/>
    <w:rsid w:val="00D77A2D"/>
    <w:rsid w:val="00D82BBA"/>
    <w:rsid w:val="00D83194"/>
    <w:rsid w:val="00D8347E"/>
    <w:rsid w:val="00D85C3B"/>
    <w:rsid w:val="00D872F1"/>
    <w:rsid w:val="00D90B7E"/>
    <w:rsid w:val="00D91E8B"/>
    <w:rsid w:val="00D929A9"/>
    <w:rsid w:val="00D9360A"/>
    <w:rsid w:val="00D93713"/>
    <w:rsid w:val="00DA019C"/>
    <w:rsid w:val="00DA0E12"/>
    <w:rsid w:val="00DA4F5B"/>
    <w:rsid w:val="00DA552A"/>
    <w:rsid w:val="00DA71DC"/>
    <w:rsid w:val="00DB7496"/>
    <w:rsid w:val="00DC0CDD"/>
    <w:rsid w:val="00DC1169"/>
    <w:rsid w:val="00DC1CE1"/>
    <w:rsid w:val="00DC7952"/>
    <w:rsid w:val="00DD0D53"/>
    <w:rsid w:val="00DD6CD8"/>
    <w:rsid w:val="00DE0A4F"/>
    <w:rsid w:val="00DE2603"/>
    <w:rsid w:val="00DE31F9"/>
    <w:rsid w:val="00DE33C0"/>
    <w:rsid w:val="00DE4585"/>
    <w:rsid w:val="00DE6DCC"/>
    <w:rsid w:val="00DE7EA0"/>
    <w:rsid w:val="00DF0201"/>
    <w:rsid w:val="00DF3755"/>
    <w:rsid w:val="00DF38CB"/>
    <w:rsid w:val="00DF48D4"/>
    <w:rsid w:val="00DF5593"/>
    <w:rsid w:val="00DF660C"/>
    <w:rsid w:val="00DF6E63"/>
    <w:rsid w:val="00E0306C"/>
    <w:rsid w:val="00E047DB"/>
    <w:rsid w:val="00E04EE8"/>
    <w:rsid w:val="00E050C9"/>
    <w:rsid w:val="00E0589B"/>
    <w:rsid w:val="00E072BF"/>
    <w:rsid w:val="00E1091C"/>
    <w:rsid w:val="00E11786"/>
    <w:rsid w:val="00E139BF"/>
    <w:rsid w:val="00E14318"/>
    <w:rsid w:val="00E14F38"/>
    <w:rsid w:val="00E16813"/>
    <w:rsid w:val="00E17161"/>
    <w:rsid w:val="00E175B3"/>
    <w:rsid w:val="00E17EF5"/>
    <w:rsid w:val="00E204F1"/>
    <w:rsid w:val="00E20EE2"/>
    <w:rsid w:val="00E2179F"/>
    <w:rsid w:val="00E228C1"/>
    <w:rsid w:val="00E22955"/>
    <w:rsid w:val="00E23357"/>
    <w:rsid w:val="00E238B9"/>
    <w:rsid w:val="00E24165"/>
    <w:rsid w:val="00E26257"/>
    <w:rsid w:val="00E312D3"/>
    <w:rsid w:val="00E32199"/>
    <w:rsid w:val="00E3289A"/>
    <w:rsid w:val="00E33823"/>
    <w:rsid w:val="00E34542"/>
    <w:rsid w:val="00E3603B"/>
    <w:rsid w:val="00E42E11"/>
    <w:rsid w:val="00E42F97"/>
    <w:rsid w:val="00E441DB"/>
    <w:rsid w:val="00E44E4B"/>
    <w:rsid w:val="00E478A1"/>
    <w:rsid w:val="00E502AD"/>
    <w:rsid w:val="00E568CB"/>
    <w:rsid w:val="00E56DA1"/>
    <w:rsid w:val="00E60547"/>
    <w:rsid w:val="00E650DB"/>
    <w:rsid w:val="00E70298"/>
    <w:rsid w:val="00E736E7"/>
    <w:rsid w:val="00E74402"/>
    <w:rsid w:val="00E747C0"/>
    <w:rsid w:val="00E75B38"/>
    <w:rsid w:val="00E809F4"/>
    <w:rsid w:val="00E822A6"/>
    <w:rsid w:val="00E90D31"/>
    <w:rsid w:val="00E9290F"/>
    <w:rsid w:val="00E93D82"/>
    <w:rsid w:val="00E94BB4"/>
    <w:rsid w:val="00EA2599"/>
    <w:rsid w:val="00EA35C7"/>
    <w:rsid w:val="00EA49BD"/>
    <w:rsid w:val="00EA7C30"/>
    <w:rsid w:val="00EB0EFA"/>
    <w:rsid w:val="00EB15D4"/>
    <w:rsid w:val="00EB509F"/>
    <w:rsid w:val="00EB55CE"/>
    <w:rsid w:val="00EC3136"/>
    <w:rsid w:val="00EC5016"/>
    <w:rsid w:val="00ED10E2"/>
    <w:rsid w:val="00ED2C6E"/>
    <w:rsid w:val="00ED576D"/>
    <w:rsid w:val="00ED6C74"/>
    <w:rsid w:val="00ED72FF"/>
    <w:rsid w:val="00EE2D51"/>
    <w:rsid w:val="00EE3DB1"/>
    <w:rsid w:val="00EE524B"/>
    <w:rsid w:val="00EE798D"/>
    <w:rsid w:val="00EF10AA"/>
    <w:rsid w:val="00EF370F"/>
    <w:rsid w:val="00EF3999"/>
    <w:rsid w:val="00EF7FBA"/>
    <w:rsid w:val="00F00355"/>
    <w:rsid w:val="00F04338"/>
    <w:rsid w:val="00F04468"/>
    <w:rsid w:val="00F0793E"/>
    <w:rsid w:val="00F135CE"/>
    <w:rsid w:val="00F16C36"/>
    <w:rsid w:val="00F2077B"/>
    <w:rsid w:val="00F23B42"/>
    <w:rsid w:val="00F2523A"/>
    <w:rsid w:val="00F275EC"/>
    <w:rsid w:val="00F3090B"/>
    <w:rsid w:val="00F31021"/>
    <w:rsid w:val="00F31335"/>
    <w:rsid w:val="00F36679"/>
    <w:rsid w:val="00F418AD"/>
    <w:rsid w:val="00F42A50"/>
    <w:rsid w:val="00F43849"/>
    <w:rsid w:val="00F43D3F"/>
    <w:rsid w:val="00F474E6"/>
    <w:rsid w:val="00F514C3"/>
    <w:rsid w:val="00F51680"/>
    <w:rsid w:val="00F5270F"/>
    <w:rsid w:val="00F53A6E"/>
    <w:rsid w:val="00F57AF0"/>
    <w:rsid w:val="00F66864"/>
    <w:rsid w:val="00F66B3A"/>
    <w:rsid w:val="00F70B5A"/>
    <w:rsid w:val="00F74DAC"/>
    <w:rsid w:val="00F82B0C"/>
    <w:rsid w:val="00F83BDD"/>
    <w:rsid w:val="00F84231"/>
    <w:rsid w:val="00F84C12"/>
    <w:rsid w:val="00F86B79"/>
    <w:rsid w:val="00F87D66"/>
    <w:rsid w:val="00F970EE"/>
    <w:rsid w:val="00F9794F"/>
    <w:rsid w:val="00FA0E50"/>
    <w:rsid w:val="00FA23D9"/>
    <w:rsid w:val="00FA275F"/>
    <w:rsid w:val="00FA30B3"/>
    <w:rsid w:val="00FA388F"/>
    <w:rsid w:val="00FA48F2"/>
    <w:rsid w:val="00FA5A92"/>
    <w:rsid w:val="00FA7189"/>
    <w:rsid w:val="00FA74AB"/>
    <w:rsid w:val="00FA7F6E"/>
    <w:rsid w:val="00FB288E"/>
    <w:rsid w:val="00FB617A"/>
    <w:rsid w:val="00FC2305"/>
    <w:rsid w:val="00FC2826"/>
    <w:rsid w:val="00FC2988"/>
    <w:rsid w:val="00FC2DFE"/>
    <w:rsid w:val="00FC43B4"/>
    <w:rsid w:val="00FC63BE"/>
    <w:rsid w:val="00FD2B8F"/>
    <w:rsid w:val="00FD3433"/>
    <w:rsid w:val="00FD6F41"/>
    <w:rsid w:val="00FE055B"/>
    <w:rsid w:val="00FE16DE"/>
    <w:rsid w:val="00FE1AB2"/>
    <w:rsid w:val="00FE5E62"/>
    <w:rsid w:val="00FF53DB"/>
    <w:rsid w:val="00FF7BBE"/>
    <w:rsid w:val="018355B3"/>
    <w:rsid w:val="01D83EA5"/>
    <w:rsid w:val="03BD361F"/>
    <w:rsid w:val="03EC652D"/>
    <w:rsid w:val="04134C4D"/>
    <w:rsid w:val="04725D7C"/>
    <w:rsid w:val="049965D5"/>
    <w:rsid w:val="05636086"/>
    <w:rsid w:val="0691013D"/>
    <w:rsid w:val="076F48E4"/>
    <w:rsid w:val="07CD5A4D"/>
    <w:rsid w:val="081D6D55"/>
    <w:rsid w:val="082C6228"/>
    <w:rsid w:val="08536099"/>
    <w:rsid w:val="08C4022D"/>
    <w:rsid w:val="09451B4A"/>
    <w:rsid w:val="09751574"/>
    <w:rsid w:val="0A3F175A"/>
    <w:rsid w:val="0A66100F"/>
    <w:rsid w:val="0B7140F5"/>
    <w:rsid w:val="0BD17DF7"/>
    <w:rsid w:val="0BD65702"/>
    <w:rsid w:val="0BD74C8D"/>
    <w:rsid w:val="0C0F03E7"/>
    <w:rsid w:val="0C9B5213"/>
    <w:rsid w:val="0D0A2468"/>
    <w:rsid w:val="0D8B7642"/>
    <w:rsid w:val="0D8B7E88"/>
    <w:rsid w:val="0EEF4E2C"/>
    <w:rsid w:val="0F38516D"/>
    <w:rsid w:val="0F9778FE"/>
    <w:rsid w:val="0FDD0B5E"/>
    <w:rsid w:val="0FF1193C"/>
    <w:rsid w:val="1003320D"/>
    <w:rsid w:val="10564366"/>
    <w:rsid w:val="10667066"/>
    <w:rsid w:val="11F97074"/>
    <w:rsid w:val="121518D6"/>
    <w:rsid w:val="123C3A68"/>
    <w:rsid w:val="129C78C7"/>
    <w:rsid w:val="12AA1C28"/>
    <w:rsid w:val="12D85ED3"/>
    <w:rsid w:val="141465CD"/>
    <w:rsid w:val="146A0732"/>
    <w:rsid w:val="14B24835"/>
    <w:rsid w:val="15A402C8"/>
    <w:rsid w:val="16046AE7"/>
    <w:rsid w:val="164A0DDA"/>
    <w:rsid w:val="167E2084"/>
    <w:rsid w:val="16BB44AE"/>
    <w:rsid w:val="16F54420"/>
    <w:rsid w:val="170C2541"/>
    <w:rsid w:val="17415C6F"/>
    <w:rsid w:val="17875358"/>
    <w:rsid w:val="17A74347"/>
    <w:rsid w:val="187D6ECD"/>
    <w:rsid w:val="18840C4B"/>
    <w:rsid w:val="188F188D"/>
    <w:rsid w:val="18D40945"/>
    <w:rsid w:val="18D9334F"/>
    <w:rsid w:val="194D177D"/>
    <w:rsid w:val="19E40528"/>
    <w:rsid w:val="1A826E64"/>
    <w:rsid w:val="1B7656DE"/>
    <w:rsid w:val="1B96604F"/>
    <w:rsid w:val="1BD263B2"/>
    <w:rsid w:val="1C0C5FD8"/>
    <w:rsid w:val="1C1005FB"/>
    <w:rsid w:val="1C34512C"/>
    <w:rsid w:val="1C4C4B4D"/>
    <w:rsid w:val="1C572AEF"/>
    <w:rsid w:val="1D063325"/>
    <w:rsid w:val="1D1A384F"/>
    <w:rsid w:val="1FAB799B"/>
    <w:rsid w:val="208A7EC2"/>
    <w:rsid w:val="208D4649"/>
    <w:rsid w:val="21DC2C35"/>
    <w:rsid w:val="225652BF"/>
    <w:rsid w:val="22590D0F"/>
    <w:rsid w:val="22855F90"/>
    <w:rsid w:val="234F1D8E"/>
    <w:rsid w:val="23902207"/>
    <w:rsid w:val="23AC2AC7"/>
    <w:rsid w:val="26862B58"/>
    <w:rsid w:val="2726674F"/>
    <w:rsid w:val="276F249E"/>
    <w:rsid w:val="279918DC"/>
    <w:rsid w:val="27997C94"/>
    <w:rsid w:val="27B77D3B"/>
    <w:rsid w:val="27C26C51"/>
    <w:rsid w:val="27DD771E"/>
    <w:rsid w:val="28122E6F"/>
    <w:rsid w:val="28DE1DC4"/>
    <w:rsid w:val="29182DDC"/>
    <w:rsid w:val="29EE5A79"/>
    <w:rsid w:val="2A2E4F04"/>
    <w:rsid w:val="2AB111C6"/>
    <w:rsid w:val="2B7B3952"/>
    <w:rsid w:val="2B8054A6"/>
    <w:rsid w:val="2C5174B7"/>
    <w:rsid w:val="2CBA06D7"/>
    <w:rsid w:val="2CF70588"/>
    <w:rsid w:val="2D732027"/>
    <w:rsid w:val="2E5B2D10"/>
    <w:rsid w:val="2FD5772A"/>
    <w:rsid w:val="30A67D38"/>
    <w:rsid w:val="316D15D6"/>
    <w:rsid w:val="327C3D75"/>
    <w:rsid w:val="33774B68"/>
    <w:rsid w:val="33804725"/>
    <w:rsid w:val="33AB16E2"/>
    <w:rsid w:val="35D46E13"/>
    <w:rsid w:val="36160206"/>
    <w:rsid w:val="37414994"/>
    <w:rsid w:val="38AA1C0E"/>
    <w:rsid w:val="398C11A4"/>
    <w:rsid w:val="3AA64722"/>
    <w:rsid w:val="3AB051C0"/>
    <w:rsid w:val="3B191B6A"/>
    <w:rsid w:val="3B3B74BF"/>
    <w:rsid w:val="3B4610C3"/>
    <w:rsid w:val="3BAA02D1"/>
    <w:rsid w:val="3BF36DEA"/>
    <w:rsid w:val="3C41684E"/>
    <w:rsid w:val="3CAD0A22"/>
    <w:rsid w:val="3D5128CC"/>
    <w:rsid w:val="3E525FC7"/>
    <w:rsid w:val="3F123B6E"/>
    <w:rsid w:val="3F3A6170"/>
    <w:rsid w:val="40E214EB"/>
    <w:rsid w:val="42E02FAA"/>
    <w:rsid w:val="42FF2546"/>
    <w:rsid w:val="431E3663"/>
    <w:rsid w:val="43686B24"/>
    <w:rsid w:val="43CE367A"/>
    <w:rsid w:val="450021CC"/>
    <w:rsid w:val="451132AB"/>
    <w:rsid w:val="458049FF"/>
    <w:rsid w:val="45B10220"/>
    <w:rsid w:val="45B90687"/>
    <w:rsid w:val="46776DA4"/>
    <w:rsid w:val="467845E2"/>
    <w:rsid w:val="46F20379"/>
    <w:rsid w:val="47D61D2D"/>
    <w:rsid w:val="48506BB0"/>
    <w:rsid w:val="48713085"/>
    <w:rsid w:val="49624DFE"/>
    <w:rsid w:val="4B40794D"/>
    <w:rsid w:val="4BCB4CEC"/>
    <w:rsid w:val="4BF77EA1"/>
    <w:rsid w:val="4C830207"/>
    <w:rsid w:val="4D255089"/>
    <w:rsid w:val="4D793B69"/>
    <w:rsid w:val="4DC37FF4"/>
    <w:rsid w:val="4DE5630E"/>
    <w:rsid w:val="4E620FBA"/>
    <w:rsid w:val="4E691DA8"/>
    <w:rsid w:val="4F034CF3"/>
    <w:rsid w:val="4F037B7C"/>
    <w:rsid w:val="4FFB44E1"/>
    <w:rsid w:val="51184538"/>
    <w:rsid w:val="5169237C"/>
    <w:rsid w:val="52827050"/>
    <w:rsid w:val="541B0B85"/>
    <w:rsid w:val="54226CD2"/>
    <w:rsid w:val="5629726D"/>
    <w:rsid w:val="5684473C"/>
    <w:rsid w:val="57971554"/>
    <w:rsid w:val="584944B7"/>
    <w:rsid w:val="586C354E"/>
    <w:rsid w:val="58EB2957"/>
    <w:rsid w:val="590B08E7"/>
    <w:rsid w:val="599A2F78"/>
    <w:rsid w:val="59F34B03"/>
    <w:rsid w:val="5A325A2C"/>
    <w:rsid w:val="5ABA2C91"/>
    <w:rsid w:val="5AC71650"/>
    <w:rsid w:val="5AF710B9"/>
    <w:rsid w:val="5B8866A4"/>
    <w:rsid w:val="5C59112C"/>
    <w:rsid w:val="5D064EBB"/>
    <w:rsid w:val="5D844BF1"/>
    <w:rsid w:val="5D8D5CB8"/>
    <w:rsid w:val="5DA67291"/>
    <w:rsid w:val="5F3C3DB5"/>
    <w:rsid w:val="5F6A743A"/>
    <w:rsid w:val="5F972847"/>
    <w:rsid w:val="60D730B0"/>
    <w:rsid w:val="60E66A5A"/>
    <w:rsid w:val="61BA63E8"/>
    <w:rsid w:val="624835AA"/>
    <w:rsid w:val="628D5D38"/>
    <w:rsid w:val="62CC0476"/>
    <w:rsid w:val="63385001"/>
    <w:rsid w:val="643C574C"/>
    <w:rsid w:val="65940A16"/>
    <w:rsid w:val="66963A99"/>
    <w:rsid w:val="66C41B13"/>
    <w:rsid w:val="670C3931"/>
    <w:rsid w:val="6732072C"/>
    <w:rsid w:val="6752589C"/>
    <w:rsid w:val="67E01E4E"/>
    <w:rsid w:val="683D497F"/>
    <w:rsid w:val="6868141D"/>
    <w:rsid w:val="686F65C4"/>
    <w:rsid w:val="68DF23AC"/>
    <w:rsid w:val="691E0FE5"/>
    <w:rsid w:val="6A1062AC"/>
    <w:rsid w:val="6A35500D"/>
    <w:rsid w:val="6A5B5B9B"/>
    <w:rsid w:val="6B3C2108"/>
    <w:rsid w:val="6C307BDA"/>
    <w:rsid w:val="6CA23001"/>
    <w:rsid w:val="6CBD4EC5"/>
    <w:rsid w:val="6D192DEE"/>
    <w:rsid w:val="6D89120E"/>
    <w:rsid w:val="6E473915"/>
    <w:rsid w:val="6F4554BB"/>
    <w:rsid w:val="6F4A4228"/>
    <w:rsid w:val="6FB03877"/>
    <w:rsid w:val="70581657"/>
    <w:rsid w:val="709B187E"/>
    <w:rsid w:val="70FA0F89"/>
    <w:rsid w:val="71F21188"/>
    <w:rsid w:val="72874183"/>
    <w:rsid w:val="72B14463"/>
    <w:rsid w:val="739C5599"/>
    <w:rsid w:val="73C572FE"/>
    <w:rsid w:val="74225AB6"/>
    <w:rsid w:val="74F310C6"/>
    <w:rsid w:val="762D5B3C"/>
    <w:rsid w:val="76964FD3"/>
    <w:rsid w:val="76CF7657"/>
    <w:rsid w:val="76F5419D"/>
    <w:rsid w:val="772D6B44"/>
    <w:rsid w:val="77405EF3"/>
    <w:rsid w:val="778D7B73"/>
    <w:rsid w:val="78725EB1"/>
    <w:rsid w:val="788B786E"/>
    <w:rsid w:val="79AB3C9E"/>
    <w:rsid w:val="79CF766F"/>
    <w:rsid w:val="7AB20951"/>
    <w:rsid w:val="7B735F75"/>
    <w:rsid w:val="7B9F7776"/>
    <w:rsid w:val="7BA00E50"/>
    <w:rsid w:val="7BA155B8"/>
    <w:rsid w:val="7D875213"/>
    <w:rsid w:val="7DC46B2B"/>
    <w:rsid w:val="7DD62F9F"/>
    <w:rsid w:val="7DED210A"/>
    <w:rsid w:val="7E5A0CFB"/>
    <w:rsid w:val="7E676E5F"/>
    <w:rsid w:val="7E700CD5"/>
    <w:rsid w:val="7F6702C8"/>
    <w:rsid w:val="7FF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Lines="0" w:beforeAutospacing="0" w:afterLines="0" w:afterAutospacing="0" w:line="336" w:lineRule="auto"/>
      <w:ind w:firstLine="640" w:firstLineChars="200"/>
      <w:outlineLvl w:val="1"/>
    </w:pPr>
    <w:rPr>
      <w:rFonts w:ascii="Times New Roman" w:hAnsi="Times New Roman" w:eastAsia="黑体" w:cstheme="minorBidi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nhideWhenUsed/>
    <w:qFormat/>
    <w:uiPriority w:val="0"/>
  </w:style>
  <w:style w:type="character" w:styleId="13">
    <w:name w:val="Hyperlink"/>
    <w:basedOn w:val="11"/>
    <w:unhideWhenUsed/>
    <w:qFormat/>
    <w:uiPriority w:val="0"/>
    <w:rPr>
      <w:color w:val="0000FF"/>
      <w:u w:val="single"/>
    </w:rPr>
  </w:style>
  <w:style w:type="paragraph" w:customStyle="1" w:styleId="14">
    <w:name w:val="Char Char"/>
    <w:basedOn w:val="1"/>
    <w:qFormat/>
    <w:uiPriority w:val="0"/>
    <w:pPr>
      <w:widowControl/>
      <w:adjustRightInd w:val="0"/>
      <w:spacing w:line="240" w:lineRule="exact"/>
      <w:jc w:val="left"/>
      <w:textAlignment w:val="baseline"/>
    </w:p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bjh-p"/>
    <w:basedOn w:val="11"/>
    <w:qFormat/>
    <w:uiPriority w:val="0"/>
  </w:style>
  <w:style w:type="character" w:customStyle="1" w:styleId="18">
    <w:name w:val="批注框文本 Char"/>
    <w:basedOn w:val="11"/>
    <w:link w:val="5"/>
    <w:semiHidden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160</Words>
  <Characters>917</Characters>
  <Lines>7</Lines>
  <Paragraphs>2</Paragraphs>
  <TotalTime>6</TotalTime>
  <ScaleCrop>false</ScaleCrop>
  <LinksUpToDate>false</LinksUpToDate>
  <CharactersWithSpaces>1075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2018-02-23T00:28:00Z</dcterms:created>
  <dc:creator>NTKO</dc:creator>
  <cp:lastModifiedBy>nic</cp:lastModifiedBy>
  <cp:lastPrinted>2019-09-28T00:26:00Z</cp:lastPrinted>
  <dcterms:modified xsi:type="dcterms:W3CDTF">2024-05-31T06:48:30Z</dcterms:modified>
  <dc:title>石岐区区属闲置物业处置方案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EBC62616F8404B258631C8F5224A6FFE</vt:lpwstr>
  </property>
</Properties>
</file>