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9F61F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2-2                     </w:t>
      </w:r>
    </w:p>
    <w:p w14:paraId="5090B269">
      <w:pPr>
        <w:ind w:firstLine="5120" w:firstLineChars="1600"/>
        <w:jc w:val="left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none"/>
          <w:lang w:eastAsia="zh-CN"/>
        </w:rPr>
        <w:t>变更后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演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员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名单</w:t>
      </w:r>
    </w:p>
    <w:tbl>
      <w:tblPr>
        <w:tblStyle w:val="2"/>
        <w:tblW w:w="1432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420"/>
        <w:gridCol w:w="1486"/>
        <w:gridCol w:w="715"/>
        <w:gridCol w:w="1473"/>
        <w:gridCol w:w="1264"/>
        <w:gridCol w:w="1477"/>
        <w:gridCol w:w="1681"/>
        <w:gridCol w:w="2503"/>
        <w:gridCol w:w="1545"/>
      </w:tblGrid>
      <w:tr w14:paraId="4DC45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340F5B6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序号</w:t>
            </w:r>
          </w:p>
        </w:tc>
        <w:tc>
          <w:tcPr>
            <w:tcW w:w="1420" w:type="dxa"/>
            <w:vAlign w:val="center"/>
          </w:tcPr>
          <w:p w14:paraId="2DF0D52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国家或地区</w:t>
            </w: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45A1212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姓  名</w:t>
            </w: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3EBBD49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性别</w:t>
            </w: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20FFB93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出生日期</w:t>
            </w:r>
          </w:p>
        </w:tc>
        <w:tc>
          <w:tcPr>
            <w:tcW w:w="1264" w:type="dxa"/>
            <w:vAlign w:val="center"/>
          </w:tcPr>
          <w:p w14:paraId="5A58241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职  务</w:t>
            </w:r>
          </w:p>
        </w:tc>
        <w:tc>
          <w:tcPr>
            <w:tcW w:w="1477" w:type="dxa"/>
            <w:vAlign w:val="center"/>
          </w:tcPr>
          <w:p w14:paraId="5DC1961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证件类型</w:t>
            </w:r>
          </w:p>
        </w:tc>
        <w:tc>
          <w:tcPr>
            <w:tcW w:w="1681" w:type="dxa"/>
            <w:vAlign w:val="center"/>
          </w:tcPr>
          <w:p w14:paraId="5C437AD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证件号码</w:t>
            </w:r>
          </w:p>
        </w:tc>
        <w:tc>
          <w:tcPr>
            <w:tcW w:w="2503" w:type="dxa"/>
            <w:vAlign w:val="center"/>
          </w:tcPr>
          <w:p w14:paraId="2A29ED8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证件有效期</w:t>
            </w:r>
          </w:p>
        </w:tc>
        <w:tc>
          <w:tcPr>
            <w:tcW w:w="1545" w:type="dxa"/>
            <w:vAlign w:val="center"/>
          </w:tcPr>
          <w:p w14:paraId="41ED46B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备注</w:t>
            </w:r>
          </w:p>
        </w:tc>
      </w:tr>
      <w:tr w14:paraId="2A0E5F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3D5824B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1</w:t>
            </w:r>
          </w:p>
        </w:tc>
        <w:tc>
          <w:tcPr>
            <w:tcW w:w="1420" w:type="dxa"/>
            <w:vAlign w:val="center"/>
          </w:tcPr>
          <w:p w14:paraId="4712EA0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5699ED5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0E542E3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1F7B561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7FD6211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42119A8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3763FC1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3CE098C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0A29136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5C1EA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61DACA9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2</w:t>
            </w:r>
          </w:p>
        </w:tc>
        <w:tc>
          <w:tcPr>
            <w:tcW w:w="1420" w:type="dxa"/>
            <w:vAlign w:val="center"/>
          </w:tcPr>
          <w:p w14:paraId="5BE8D20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61B7511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287EB93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008B5C0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39328A3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68A6C08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56153B9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7DFFE2A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05CD539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19E4B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763" w:type="dxa"/>
            <w:vAlign w:val="center"/>
          </w:tcPr>
          <w:p w14:paraId="06D5220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3</w:t>
            </w:r>
          </w:p>
        </w:tc>
        <w:tc>
          <w:tcPr>
            <w:tcW w:w="1420" w:type="dxa"/>
            <w:vAlign w:val="center"/>
          </w:tcPr>
          <w:p w14:paraId="594E8FD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2ED5C69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4D919FB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2636364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61182BD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262D20E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67A0757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40812A9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7937590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4806D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42D31B3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4</w:t>
            </w:r>
          </w:p>
        </w:tc>
        <w:tc>
          <w:tcPr>
            <w:tcW w:w="1420" w:type="dxa"/>
            <w:vAlign w:val="center"/>
          </w:tcPr>
          <w:p w14:paraId="6216EDF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1582040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022ECB9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3035B77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063A73A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55FFA38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21C6814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58071C4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01DB677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1C92F0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2E2512F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5</w:t>
            </w:r>
          </w:p>
        </w:tc>
        <w:tc>
          <w:tcPr>
            <w:tcW w:w="1420" w:type="dxa"/>
            <w:vAlign w:val="center"/>
          </w:tcPr>
          <w:p w14:paraId="4F2D797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3C1BEF1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1372809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24DD6BD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1AD9F24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310737C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7A961ED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3803FFD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29B7F02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484DD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1383929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6</w:t>
            </w:r>
          </w:p>
        </w:tc>
        <w:tc>
          <w:tcPr>
            <w:tcW w:w="1420" w:type="dxa"/>
            <w:vAlign w:val="center"/>
          </w:tcPr>
          <w:p w14:paraId="026530A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209498B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2F083CD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46E3F50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5A701A9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7FF2D78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02A6829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07D76F9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365E1DF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52E78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763" w:type="dxa"/>
            <w:vAlign w:val="center"/>
          </w:tcPr>
          <w:p w14:paraId="16303F2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7</w:t>
            </w:r>
          </w:p>
        </w:tc>
        <w:tc>
          <w:tcPr>
            <w:tcW w:w="1420" w:type="dxa"/>
            <w:vAlign w:val="center"/>
          </w:tcPr>
          <w:p w14:paraId="7EA40F6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63CB384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744B6F4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3126098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5C44C80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38F3094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69878CD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089C965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2D32F5C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22C5C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2ED167F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8</w:t>
            </w:r>
          </w:p>
        </w:tc>
        <w:tc>
          <w:tcPr>
            <w:tcW w:w="1420" w:type="dxa"/>
            <w:vAlign w:val="center"/>
          </w:tcPr>
          <w:p w14:paraId="2A9679F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72CDDFE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0E4BEF7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4E8F701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07C3863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684B546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3857249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11DCC4F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5443489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49320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1338E4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9</w:t>
            </w:r>
          </w:p>
        </w:tc>
        <w:tc>
          <w:tcPr>
            <w:tcW w:w="1420" w:type="dxa"/>
            <w:vAlign w:val="center"/>
          </w:tcPr>
          <w:p w14:paraId="1494265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598EC3E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61518DA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73ED4D3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155A5E8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182AAD1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03A631B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4470AF0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3F0A2DD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41636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6837B7A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10</w:t>
            </w:r>
          </w:p>
        </w:tc>
        <w:tc>
          <w:tcPr>
            <w:tcW w:w="1420" w:type="dxa"/>
            <w:vAlign w:val="center"/>
          </w:tcPr>
          <w:p w14:paraId="5E14ECE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1C5DB93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3CC170B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4A9A60B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1BF6FF1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28BE868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2E0A818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2DC091F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52D0F80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</w:tbl>
    <w:p w14:paraId="78DD889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altName w:val="汉仪叶叶相思体简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1512E"/>
    <w:rsid w:val="0057559E"/>
    <w:rsid w:val="038A1BDD"/>
    <w:rsid w:val="06526B6D"/>
    <w:rsid w:val="15C67AAB"/>
    <w:rsid w:val="274E6459"/>
    <w:rsid w:val="27CB658E"/>
    <w:rsid w:val="2D9636E8"/>
    <w:rsid w:val="362E38F2"/>
    <w:rsid w:val="45183A21"/>
    <w:rsid w:val="56095612"/>
    <w:rsid w:val="5821512E"/>
    <w:rsid w:val="5E4769B6"/>
    <w:rsid w:val="5FFF488E"/>
    <w:rsid w:val="64087C2C"/>
    <w:rsid w:val="689767C7"/>
    <w:rsid w:val="6A046C7D"/>
    <w:rsid w:val="7FA6318E"/>
    <w:rsid w:val="F7BF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Office_12.9.0.21301_F1E327BC-269C-435d-A152-05C5408002CA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2020-06-04T17:44:00Z</dcterms:created>
  <dc:creator>Administrator</dc:creator>
  <cp:lastModifiedBy>user</cp:lastModifiedBy>
  <cp:lastPrinted>2020-07-14T16:00:00Z</cp:lastPrinted>
  <dcterms:modified xsi:type="dcterms:W3CDTF">2026-05-21T11:47:12Z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2052-12.9.0.21301</vt:lpwstr>
  </property>
  <property fmtid="{D5CDD505-2E9C-101B-9397-08002B2CF9AE}" pid="3" name="ICV">
    <vt:lpwstr>11BFC8424D3C445B8ABFB7DC141FE75D_13</vt:lpwstr>
  </property>
</Properties>
</file>