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</w:rPr>
        <w:t>东凤镇东凤大道南71号原天山厂房及宿舍楼物业的公开招租方案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东凤镇东凤大道南71号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原天山厂房及宿舍楼已于2024年2月29日合同期满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为体现公开、公平、公正，拟对该处物业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由原计划的协议出租调整为面向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社会进行公开招租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方案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如下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一、基本情况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1、坐落位置：东凤大道南71号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天山厂房及宿舍楼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2、面积：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厂房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建筑面积1173.18平方米，2幢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厂房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建筑面积8459.53平方米，3幢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厂房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建筑面积3553.54平方米，4幢宿舍楼建筑面积约为1833.46平方米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5幢饭堂建筑面积737.37平方米，简易混凝土和简易棚25个合计2465.88平方米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另有空地2824.40平方米；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3、其他配套设施：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按现状交付，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水电齐全。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二、功能用途：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根据其现有布局和现有设施，可作工业、办公及住宿使用。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三、租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赁条约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1、租赁期限：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租赁期限为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N+15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年，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自签订正式移交确认书之日起计算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其中，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N为6个月的搬迁及全园区翻新期。自签订正式移交确认书之日起计算，期间免收租金。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（3）承租方负责对全厂区物业的修缮、维修及维护工作。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（4）6个月免租期内厂房的安全责任由承租方承担。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合同履约保证金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50万元人民币。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、竞投租金底价及其他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（1）以上物业合计月租金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竞投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底价为161850元（含税）。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（2）租金每满三年递增5%。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四、投标报名。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1、参与竞投者须缴纳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20万元人民币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（大写: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贰拾万元正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）人民币作为投标保证金，保证金请于2024年 3月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日 16：00前自行到兴业银行中山小榄支行缴纳（银行名称：兴业银行中山小榄支行，单位名称：中山市东凤镇集体资产管理有限公司，账号：396020100100186100）。未中标者凭保证金缴款单回执办理退回手续，我司于15个工作日内退还保证金本金。中标者在签订合同后原投标保证金自动转为合同履约保证金金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2、参与竞投者需为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规模以上工业企业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并且具备独立法人资格，在报名截止前携带法人身份证、营业执照、保证金缴款单回执及规模以上企业相关证明等资料到我司进行登记，领取投标确认书参加投标。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3、招标人不组织现场踏夦，投标人须自行对租赁物进行踏夦，了解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租赁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物现状情况。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五、投标。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1、招投标方式和评标办法：采取现场明标出价方式竞投，出价最高且高于底价者为中标单位。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2、第一次竞价可平价，之后每次竞价增加幅度不少于1000元的整数倍。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4、不限参加竞投单位数量，如只有一家单位登记竞租也正常开标。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六、招投标时间安排：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竞标报名截止：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2023年 3月22日16：00；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公开竞标日期：2023年 3月25日15：00；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公开竞标地址：东凤镇凤翔大道13号综治信访维稳中心五楼开标室；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竞标者迟到10分钟以上作弃权处理；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七、其他：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承租方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必须在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个工作日内缴清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合同履约金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和签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合同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，逾期不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签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合同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，则视作弃标处理，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并没收投标保证金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在不影响楼房整体结构情况下，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承租方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在经我司书面同意后可对楼房实行装修，费用由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承租方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负责；如因城镇规划或国家政府征用或收回自用的，乙方无条件服从，我司不作任何补偿，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承租方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添置的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基础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设施无偿归我司所有。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3、承租方按物业现状接收使用，负责对该物业进行保养、大小修缮并支付有关费用。租赁期内承租方负责出资按政府有关部门要求完善该物业环保、消防等设施，并取得相关部门的经营许可后方可使用，如因此引起一切经济和法律责任由承租方负责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4、承租方在合同期内，未经业主方书面同意不得将租赁物转租、分租给第三方。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5、其他租赁条款于租赁合同中约定。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通过东凤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政府网等有关渠道向社会发布，采取现场明标出价方式竞投，出价最高且高于底价（月租）者中标，如只有一家单位（个人）登记竞租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也正常开标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7、此租赁方案最终解释权归我司。</w:t>
      </w:r>
    </w:p>
    <w:p>
      <w:pPr>
        <w:shd w:val="clear" w:color="auto" w:fill="auto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shd w:val="clear" w:color="auto" w:fill="auto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                    中山市东凤镇集体资产管理有限公司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2024年3月18日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承租方签名：</w:t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Yzk1NzU5NTVkMjI1MDFlNTkxZjQwYzJmZjg4MDkifQ=="/>
  </w:docVars>
  <w:rsids>
    <w:rsidRoot w:val="03F950B3"/>
    <w:rsid w:val="014E2016"/>
    <w:rsid w:val="02225B04"/>
    <w:rsid w:val="023D0EF0"/>
    <w:rsid w:val="02A3212A"/>
    <w:rsid w:val="02DA31CE"/>
    <w:rsid w:val="03192A63"/>
    <w:rsid w:val="033F64AC"/>
    <w:rsid w:val="03D22A05"/>
    <w:rsid w:val="03F950B3"/>
    <w:rsid w:val="049F6EBF"/>
    <w:rsid w:val="05135729"/>
    <w:rsid w:val="056E4C75"/>
    <w:rsid w:val="05AB45BF"/>
    <w:rsid w:val="061D1DEA"/>
    <w:rsid w:val="06571569"/>
    <w:rsid w:val="06960937"/>
    <w:rsid w:val="06DF732D"/>
    <w:rsid w:val="07C8261D"/>
    <w:rsid w:val="088272FC"/>
    <w:rsid w:val="09A351EC"/>
    <w:rsid w:val="09A40150"/>
    <w:rsid w:val="09A51CF6"/>
    <w:rsid w:val="0A026946"/>
    <w:rsid w:val="0A8063B2"/>
    <w:rsid w:val="0AD71FDC"/>
    <w:rsid w:val="0B3470E9"/>
    <w:rsid w:val="0B42574F"/>
    <w:rsid w:val="0C0575D6"/>
    <w:rsid w:val="0C654C48"/>
    <w:rsid w:val="0CEB79B6"/>
    <w:rsid w:val="0D1F46A8"/>
    <w:rsid w:val="0D5648B3"/>
    <w:rsid w:val="0D8A3D55"/>
    <w:rsid w:val="0D8B1011"/>
    <w:rsid w:val="0E217A0D"/>
    <w:rsid w:val="0E324ADA"/>
    <w:rsid w:val="0EC85179"/>
    <w:rsid w:val="0EF75719"/>
    <w:rsid w:val="0EF867D8"/>
    <w:rsid w:val="0F1D52E6"/>
    <w:rsid w:val="0F331B47"/>
    <w:rsid w:val="0FCB2390"/>
    <w:rsid w:val="0FEF5621"/>
    <w:rsid w:val="101F6482"/>
    <w:rsid w:val="10D9229D"/>
    <w:rsid w:val="11172C3F"/>
    <w:rsid w:val="11205904"/>
    <w:rsid w:val="118A3D65"/>
    <w:rsid w:val="11C00FCB"/>
    <w:rsid w:val="12177E4F"/>
    <w:rsid w:val="126F6B43"/>
    <w:rsid w:val="1296379D"/>
    <w:rsid w:val="137D6E83"/>
    <w:rsid w:val="1420043D"/>
    <w:rsid w:val="14B62FDB"/>
    <w:rsid w:val="14D50C8C"/>
    <w:rsid w:val="15985B50"/>
    <w:rsid w:val="15B1197C"/>
    <w:rsid w:val="15B910B3"/>
    <w:rsid w:val="15EB04A7"/>
    <w:rsid w:val="160A4130"/>
    <w:rsid w:val="1626316B"/>
    <w:rsid w:val="16822081"/>
    <w:rsid w:val="171F0B4E"/>
    <w:rsid w:val="1723614E"/>
    <w:rsid w:val="17355928"/>
    <w:rsid w:val="17362653"/>
    <w:rsid w:val="174802A8"/>
    <w:rsid w:val="176E50CD"/>
    <w:rsid w:val="17844D1D"/>
    <w:rsid w:val="18EF792C"/>
    <w:rsid w:val="19020969"/>
    <w:rsid w:val="1AB02922"/>
    <w:rsid w:val="1AB91821"/>
    <w:rsid w:val="1BBB05A8"/>
    <w:rsid w:val="1D9A7599"/>
    <w:rsid w:val="1E4A5D6E"/>
    <w:rsid w:val="1E6F30EB"/>
    <w:rsid w:val="1E71338E"/>
    <w:rsid w:val="1E8042D1"/>
    <w:rsid w:val="1ECE074D"/>
    <w:rsid w:val="1EDC4952"/>
    <w:rsid w:val="1F6558D9"/>
    <w:rsid w:val="1F6B68E4"/>
    <w:rsid w:val="1FBB1E79"/>
    <w:rsid w:val="20642FC5"/>
    <w:rsid w:val="20E03B5B"/>
    <w:rsid w:val="217335FC"/>
    <w:rsid w:val="22156CE4"/>
    <w:rsid w:val="22E75C59"/>
    <w:rsid w:val="23044166"/>
    <w:rsid w:val="232E6BAA"/>
    <w:rsid w:val="23447710"/>
    <w:rsid w:val="24526F62"/>
    <w:rsid w:val="254217E9"/>
    <w:rsid w:val="2557368E"/>
    <w:rsid w:val="2657792D"/>
    <w:rsid w:val="27162723"/>
    <w:rsid w:val="2718491B"/>
    <w:rsid w:val="272B3197"/>
    <w:rsid w:val="27541A0C"/>
    <w:rsid w:val="27651389"/>
    <w:rsid w:val="282C2319"/>
    <w:rsid w:val="2842018F"/>
    <w:rsid w:val="28826A67"/>
    <w:rsid w:val="28D56233"/>
    <w:rsid w:val="29966760"/>
    <w:rsid w:val="29A273A6"/>
    <w:rsid w:val="2B002938"/>
    <w:rsid w:val="2BAB2CB1"/>
    <w:rsid w:val="2C4F328B"/>
    <w:rsid w:val="2D142458"/>
    <w:rsid w:val="2E2F3B3B"/>
    <w:rsid w:val="2E48548F"/>
    <w:rsid w:val="2E6F48B4"/>
    <w:rsid w:val="308C555A"/>
    <w:rsid w:val="30CF2632"/>
    <w:rsid w:val="31185397"/>
    <w:rsid w:val="31BE4652"/>
    <w:rsid w:val="32183941"/>
    <w:rsid w:val="336022F4"/>
    <w:rsid w:val="34002E5D"/>
    <w:rsid w:val="34342ADD"/>
    <w:rsid w:val="34BD6E42"/>
    <w:rsid w:val="34E16FD5"/>
    <w:rsid w:val="35153C9F"/>
    <w:rsid w:val="357A2DF7"/>
    <w:rsid w:val="35A94D49"/>
    <w:rsid w:val="35D60832"/>
    <w:rsid w:val="35F230BE"/>
    <w:rsid w:val="365D5B74"/>
    <w:rsid w:val="36EC22FD"/>
    <w:rsid w:val="3706316D"/>
    <w:rsid w:val="37275972"/>
    <w:rsid w:val="37752FC9"/>
    <w:rsid w:val="37B301B3"/>
    <w:rsid w:val="37DD15AA"/>
    <w:rsid w:val="383D7ACD"/>
    <w:rsid w:val="384922DC"/>
    <w:rsid w:val="388126AB"/>
    <w:rsid w:val="395814C1"/>
    <w:rsid w:val="3969393A"/>
    <w:rsid w:val="399E5B5C"/>
    <w:rsid w:val="39BC3B6C"/>
    <w:rsid w:val="3A372CFB"/>
    <w:rsid w:val="3ABF7DCC"/>
    <w:rsid w:val="3B985F13"/>
    <w:rsid w:val="3BC10589"/>
    <w:rsid w:val="3BEE647B"/>
    <w:rsid w:val="3C4E6AB8"/>
    <w:rsid w:val="3D09356D"/>
    <w:rsid w:val="3D5245E0"/>
    <w:rsid w:val="3DC15734"/>
    <w:rsid w:val="3EA8016D"/>
    <w:rsid w:val="3F6D3A88"/>
    <w:rsid w:val="3FD05513"/>
    <w:rsid w:val="401C54B7"/>
    <w:rsid w:val="403F356D"/>
    <w:rsid w:val="40666C3C"/>
    <w:rsid w:val="42925DB2"/>
    <w:rsid w:val="42B374A3"/>
    <w:rsid w:val="42C16DA9"/>
    <w:rsid w:val="43E121C2"/>
    <w:rsid w:val="44273E90"/>
    <w:rsid w:val="445D3ECD"/>
    <w:rsid w:val="44AD452B"/>
    <w:rsid w:val="44D426B2"/>
    <w:rsid w:val="44D62253"/>
    <w:rsid w:val="450D14FA"/>
    <w:rsid w:val="461F0024"/>
    <w:rsid w:val="48570D42"/>
    <w:rsid w:val="488204E6"/>
    <w:rsid w:val="48B015BC"/>
    <w:rsid w:val="48BE1454"/>
    <w:rsid w:val="4AB006D9"/>
    <w:rsid w:val="4D3F6EF2"/>
    <w:rsid w:val="4E8C6A7D"/>
    <w:rsid w:val="4EAD5FF0"/>
    <w:rsid w:val="4F9A794C"/>
    <w:rsid w:val="501E0C85"/>
    <w:rsid w:val="50DF4077"/>
    <w:rsid w:val="51895D4A"/>
    <w:rsid w:val="523D327B"/>
    <w:rsid w:val="529A1237"/>
    <w:rsid w:val="52AD3104"/>
    <w:rsid w:val="53183004"/>
    <w:rsid w:val="53634E6C"/>
    <w:rsid w:val="5484322E"/>
    <w:rsid w:val="54A44FF9"/>
    <w:rsid w:val="55282AE9"/>
    <w:rsid w:val="555863B5"/>
    <w:rsid w:val="55D33D0F"/>
    <w:rsid w:val="56095F34"/>
    <w:rsid w:val="56234B89"/>
    <w:rsid w:val="56261E93"/>
    <w:rsid w:val="562D2CAC"/>
    <w:rsid w:val="56505091"/>
    <w:rsid w:val="565126ED"/>
    <w:rsid w:val="56A371A7"/>
    <w:rsid w:val="56BB0300"/>
    <w:rsid w:val="56E40AED"/>
    <w:rsid w:val="57367B21"/>
    <w:rsid w:val="585D5D16"/>
    <w:rsid w:val="589F510A"/>
    <w:rsid w:val="590E6229"/>
    <w:rsid w:val="59460507"/>
    <w:rsid w:val="59532385"/>
    <w:rsid w:val="5A3A08DE"/>
    <w:rsid w:val="5A493B34"/>
    <w:rsid w:val="5A871BA1"/>
    <w:rsid w:val="5C2313D1"/>
    <w:rsid w:val="5C8517F7"/>
    <w:rsid w:val="5CE24F56"/>
    <w:rsid w:val="5E603522"/>
    <w:rsid w:val="5EC63C31"/>
    <w:rsid w:val="614D3A8F"/>
    <w:rsid w:val="616450AE"/>
    <w:rsid w:val="618225BF"/>
    <w:rsid w:val="620E1DAE"/>
    <w:rsid w:val="629A35B8"/>
    <w:rsid w:val="63D33948"/>
    <w:rsid w:val="642F3009"/>
    <w:rsid w:val="65EA7A9D"/>
    <w:rsid w:val="66490CE5"/>
    <w:rsid w:val="665252EA"/>
    <w:rsid w:val="66E445EF"/>
    <w:rsid w:val="68910D87"/>
    <w:rsid w:val="68924066"/>
    <w:rsid w:val="68D713CC"/>
    <w:rsid w:val="69434E95"/>
    <w:rsid w:val="6A9C537D"/>
    <w:rsid w:val="6AC02DE9"/>
    <w:rsid w:val="6B0A3ABB"/>
    <w:rsid w:val="6B526CC7"/>
    <w:rsid w:val="6CB35FF2"/>
    <w:rsid w:val="6CEB5B3F"/>
    <w:rsid w:val="6DBB5132"/>
    <w:rsid w:val="709578E2"/>
    <w:rsid w:val="70BB59BF"/>
    <w:rsid w:val="70D81CAD"/>
    <w:rsid w:val="71123B06"/>
    <w:rsid w:val="7129402F"/>
    <w:rsid w:val="718B5FBC"/>
    <w:rsid w:val="723F4D5F"/>
    <w:rsid w:val="743261FE"/>
    <w:rsid w:val="74422B89"/>
    <w:rsid w:val="74645A52"/>
    <w:rsid w:val="747C110F"/>
    <w:rsid w:val="74940448"/>
    <w:rsid w:val="74C94F26"/>
    <w:rsid w:val="753A406D"/>
    <w:rsid w:val="75AD70A7"/>
    <w:rsid w:val="75EA2590"/>
    <w:rsid w:val="763C70D4"/>
    <w:rsid w:val="7662716B"/>
    <w:rsid w:val="769413F2"/>
    <w:rsid w:val="769A2FDC"/>
    <w:rsid w:val="76CB3DEA"/>
    <w:rsid w:val="77AE3DED"/>
    <w:rsid w:val="78220A5F"/>
    <w:rsid w:val="78B2790D"/>
    <w:rsid w:val="796F7A88"/>
    <w:rsid w:val="79786DA9"/>
    <w:rsid w:val="7BDD1603"/>
    <w:rsid w:val="7C5E55C1"/>
    <w:rsid w:val="7C86358B"/>
    <w:rsid w:val="7C972A72"/>
    <w:rsid w:val="7CC110F2"/>
    <w:rsid w:val="7D5055FC"/>
    <w:rsid w:val="7D761851"/>
    <w:rsid w:val="7DD12E40"/>
    <w:rsid w:val="7E372912"/>
    <w:rsid w:val="7EE63520"/>
    <w:rsid w:val="7F0F1F7F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1265</Words>
  <Characters>1376</Characters>
  <Lines>0</Lines>
  <Paragraphs>0</Paragraphs>
  <TotalTime>1</TotalTime>
  <ScaleCrop>false</ScaleCrop>
  <LinksUpToDate>false</LinksUpToDate>
  <CharactersWithSpaces>1401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黄莉雅</cp:lastModifiedBy>
  <cp:lastPrinted>2022-02-07T01:49:00Z</cp:lastPrinted>
  <dcterms:modified xsi:type="dcterms:W3CDTF">2024-04-16T02:57:52Z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629A60346A7B4BEEA663238CC63B8658_13</vt:lpwstr>
  </property>
</Properties>
</file>