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479"/>
          <w:tab w:val="left" w:pos="7635"/>
          <w:tab w:val="right" w:pos="8958"/>
        </w:tabs>
        <w:spacing w:line="400" w:lineRule="exact"/>
        <w:jc w:val="left"/>
        <w:rPr>
          <w:rFonts w:hint="eastAsia" w:ascii="黑体" w:hAnsi="黑体" w:eastAsia="黑体" w:cs="黑体"/>
          <w:bCs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附件1</w:t>
      </w:r>
    </w:p>
    <w:p>
      <w:pPr>
        <w:tabs>
          <w:tab w:val="center" w:pos="4479"/>
          <w:tab w:val="left" w:pos="7635"/>
          <w:tab w:val="right" w:pos="8958"/>
        </w:tabs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  <w:t>中山市残疾人居家托养服务申请表</w:t>
      </w:r>
    </w:p>
    <w:p>
      <w:pPr>
        <w:rPr>
          <w:rFonts w:ascii="幼圆" w:hAnsi="宋体" w:eastAsia="幼圆"/>
          <w:color w:val="000000" w:themeColor="text1"/>
          <w:szCs w:val="21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幼圆" w:hAnsi="宋体" w:eastAsia="幼圆"/>
          <w:color w:val="000000" w:themeColor="text1"/>
          <w:szCs w:val="21"/>
          <w:u w:val="none"/>
          <w14:textFill>
            <w14:solidFill>
              <w14:schemeClr w14:val="tx1"/>
            </w14:solidFill>
          </w14:textFill>
        </w:rPr>
        <w:t>所属镇</w:t>
      </w:r>
      <w:r>
        <w:rPr>
          <w:rFonts w:hint="eastAsia" w:ascii="幼圆" w:hAnsi="宋体" w:eastAsia="幼圆"/>
          <w:color w:val="000000" w:themeColor="text1"/>
          <w:szCs w:val="21"/>
          <w:u w:val="none"/>
          <w:lang w:eastAsia="zh-CN"/>
          <w14:textFill>
            <w14:solidFill>
              <w14:schemeClr w14:val="tx1"/>
            </w14:solidFill>
          </w14:textFill>
        </w:rPr>
        <w:t>（街道）</w:t>
      </w:r>
      <w:r>
        <w:rPr>
          <w:rFonts w:hint="eastAsia" w:ascii="幼圆" w:hAnsi="宋体" w:eastAsia="幼圆"/>
          <w:color w:val="000000" w:themeColor="text1"/>
          <w:szCs w:val="21"/>
          <w:u w:val="none"/>
          <w14:textFill>
            <w14:solidFill>
              <w14:schemeClr w14:val="tx1"/>
            </w14:solidFill>
          </w14:textFill>
        </w:rPr>
        <w:t>：                                    填表日期：         年</w:t>
      </w:r>
      <w:r>
        <w:rPr>
          <w:rFonts w:hint="eastAsia" w:ascii="幼圆" w:hAnsi="宋体" w:eastAsia="幼圆"/>
          <w:color w:val="000000" w:themeColor="text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幼圆" w:hAnsi="宋体" w:eastAsia="幼圆"/>
          <w:color w:val="000000" w:themeColor="text1"/>
          <w:szCs w:val="21"/>
          <w:u w:val="none"/>
          <w14:textFill>
            <w14:solidFill>
              <w14:schemeClr w14:val="tx1"/>
            </w14:solidFill>
          </w14:textFill>
        </w:rPr>
        <w:t xml:space="preserve">   月    日</w:t>
      </w:r>
    </w:p>
    <w:tbl>
      <w:tblPr>
        <w:tblStyle w:val="3"/>
        <w:tblW w:w="91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1064"/>
        <w:gridCol w:w="1223"/>
        <w:gridCol w:w="1140"/>
        <w:gridCol w:w="1155"/>
        <w:gridCol w:w="1162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56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06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1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2962" w:type="dxa"/>
            <w:gridSpan w:val="2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56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06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残疾类别</w:t>
            </w:r>
          </w:p>
        </w:tc>
        <w:tc>
          <w:tcPr>
            <w:tcW w:w="11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残疾等级</w:t>
            </w:r>
          </w:p>
        </w:tc>
        <w:tc>
          <w:tcPr>
            <w:tcW w:w="296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56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户</w:t>
            </w:r>
            <w:r>
              <w:rPr>
                <w:rFonts w:hint="eastAsia" w:ascii="宋体" w:hAnsi="宋体" w:cs="宋体"/>
                <w:color w:val="000000" w:themeColor="text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籍</w:t>
            </w:r>
            <w:r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3427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2962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残疾</w:t>
            </w:r>
            <w:r>
              <w:rPr>
                <w:rFonts w:hint="eastAsia" w:ascii="宋体" w:hAnsi="宋体" w:cs="宋体"/>
                <w:color w:val="000000" w:themeColor="text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证号</w:t>
            </w:r>
            <w:r>
              <w:rPr>
                <w:rFonts w:hint="eastAsia" w:ascii="宋体" w:hAnsi="宋体" w:cs="宋体"/>
                <w:color w:val="000000" w:themeColor="text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或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残疾军人证号</w:t>
            </w:r>
          </w:p>
        </w:tc>
        <w:tc>
          <w:tcPr>
            <w:tcW w:w="7544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6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户口性质</w:t>
            </w:r>
          </w:p>
        </w:tc>
        <w:tc>
          <w:tcPr>
            <w:tcW w:w="3427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家庭人</w:t>
            </w:r>
            <w:r>
              <w:rPr>
                <w:rFonts w:hint="eastAsia" w:ascii="宋体" w:hAnsi="宋体" w:cs="宋体"/>
                <w:color w:val="000000" w:themeColor="text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数</w:t>
            </w:r>
          </w:p>
        </w:tc>
        <w:tc>
          <w:tcPr>
            <w:tcW w:w="2962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6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20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居住地址</w:t>
            </w:r>
          </w:p>
        </w:tc>
        <w:tc>
          <w:tcPr>
            <w:tcW w:w="3427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962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26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生活自理能力</w:t>
            </w:r>
          </w:p>
        </w:tc>
        <w:tc>
          <w:tcPr>
            <w:tcW w:w="6480" w:type="dxa"/>
            <w:gridSpan w:val="5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000000" w:themeColor="text1"/>
                <w:spacing w:val="-2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2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进食（□能 □不</w:t>
            </w:r>
            <w:r>
              <w:rPr>
                <w:rFonts w:hint="eastAsia" w:ascii="宋体" w:hAnsi="宋体" w:cs="宋体"/>
                <w:color w:val="000000" w:themeColor="text1"/>
                <w:spacing w:val="-2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能</w:t>
            </w:r>
            <w:r>
              <w:rPr>
                <w:rFonts w:hint="eastAsia" w:ascii="宋体" w:hAnsi="宋体" w:cs="宋体"/>
                <w:color w:val="000000" w:themeColor="text1"/>
                <w:spacing w:val="-2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）  翻身</w:t>
            </w:r>
            <w:r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cs="宋体"/>
                <w:color w:val="000000" w:themeColor="text1"/>
                <w:spacing w:val="-2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能 </w:t>
            </w:r>
            <w:r>
              <w:rPr>
                <w:rFonts w:hint="eastAsia" w:ascii="宋体" w:hAnsi="宋体" w:cs="宋体"/>
                <w:color w:val="000000" w:themeColor="text1"/>
                <w:spacing w:val="-2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不</w:t>
            </w:r>
            <w:r>
              <w:rPr>
                <w:rFonts w:hint="eastAsia" w:ascii="宋体" w:hAnsi="宋体" w:cs="宋体"/>
                <w:color w:val="000000" w:themeColor="text1"/>
                <w:spacing w:val="-2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能</w:t>
            </w:r>
            <w:r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）  </w:t>
            </w:r>
            <w:r>
              <w:rPr>
                <w:rFonts w:hint="eastAsia" w:ascii="宋体" w:hAnsi="宋体" w:cs="宋体"/>
                <w:color w:val="000000" w:themeColor="text1"/>
                <w:spacing w:val="-2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大小便</w:t>
            </w:r>
            <w:r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cs="宋体"/>
                <w:color w:val="000000" w:themeColor="text1"/>
                <w:spacing w:val="-2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□能 □不</w:t>
            </w:r>
            <w:r>
              <w:rPr>
                <w:rFonts w:hint="eastAsia" w:ascii="宋体" w:hAnsi="宋体" w:cs="宋体"/>
                <w:color w:val="000000" w:themeColor="text1"/>
                <w:spacing w:val="-2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能</w:t>
            </w:r>
            <w:r>
              <w:rPr>
                <w:rFonts w:hint="eastAsia" w:ascii="宋体" w:hAnsi="宋体" w:cs="宋体"/>
                <w:color w:val="000000" w:themeColor="text1"/>
                <w:spacing w:val="-2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360" w:lineRule="exact"/>
              <w:rPr>
                <w:rFonts w:ascii="宋体" w:hAnsi="宋体" w:cs="宋体"/>
                <w:color w:val="000000" w:themeColor="text1"/>
                <w:spacing w:val="-2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2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穿衣洗漱（□能 □不</w:t>
            </w:r>
            <w:r>
              <w:rPr>
                <w:rFonts w:hint="eastAsia" w:ascii="宋体" w:hAnsi="宋体" w:cs="宋体"/>
                <w:color w:val="000000" w:themeColor="text1"/>
                <w:spacing w:val="-2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能</w:t>
            </w:r>
            <w:r>
              <w:rPr>
                <w:rFonts w:hint="eastAsia" w:ascii="宋体" w:hAnsi="宋体" w:cs="宋体"/>
                <w:color w:val="000000" w:themeColor="text1"/>
                <w:spacing w:val="-2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） 自我移动（□能 □不</w:t>
            </w:r>
            <w:r>
              <w:rPr>
                <w:rFonts w:hint="eastAsia" w:ascii="宋体" w:hAnsi="宋体" w:cs="宋体"/>
                <w:color w:val="000000" w:themeColor="text1"/>
                <w:spacing w:val="-2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能</w:t>
            </w:r>
            <w:r>
              <w:rPr>
                <w:rFonts w:hint="eastAsia" w:ascii="宋体" w:hAnsi="宋体" w:cs="宋体"/>
                <w:color w:val="000000" w:themeColor="text1"/>
                <w:spacing w:val="-2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6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家庭经济状况</w:t>
            </w:r>
          </w:p>
        </w:tc>
        <w:tc>
          <w:tcPr>
            <w:tcW w:w="6480" w:type="dxa"/>
            <w:gridSpan w:val="5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000000" w:themeColor="text1"/>
                <w:spacing w:val="-2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2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低保家庭</w:t>
            </w:r>
            <w:r>
              <w:rPr>
                <w:rFonts w:hint="eastAsia" w:ascii="宋体" w:hAnsi="宋体" w:cs="宋体"/>
                <w:color w:val="000000" w:themeColor="text1"/>
                <w:spacing w:val="-2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cs="宋体"/>
                <w:color w:val="000000" w:themeColor="text1"/>
                <w:spacing w:val="-2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低收入家庭</w:t>
            </w:r>
            <w:r>
              <w:rPr>
                <w:rFonts w:hint="eastAsia" w:ascii="宋体" w:hAnsi="宋体" w:cs="宋体"/>
                <w:color w:val="000000" w:themeColor="text1"/>
                <w:spacing w:val="-2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56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监护人姓名</w:t>
            </w:r>
          </w:p>
        </w:tc>
        <w:tc>
          <w:tcPr>
            <w:tcW w:w="106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关 系</w:t>
            </w:r>
          </w:p>
        </w:tc>
        <w:tc>
          <w:tcPr>
            <w:tcW w:w="22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  <w:jc w:val="center"/>
        </w:trPr>
        <w:tc>
          <w:tcPr>
            <w:tcW w:w="9105" w:type="dxa"/>
            <w:gridSpan w:val="7"/>
          </w:tcPr>
          <w:p>
            <w:pPr>
              <w:rPr>
                <w:rFonts w:ascii="宋体" w:hAnsi="宋体" w:cs="宋体"/>
                <w:color w:val="000000" w:themeColor="text1"/>
                <w:spacing w:val="-2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2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申请理由（申请人或监护人填写）：</w:t>
            </w:r>
          </w:p>
          <w:p>
            <w:pPr>
              <w:rPr>
                <w:rFonts w:ascii="宋体" w:hAnsi="宋体" w:cs="宋体"/>
                <w:color w:val="000000" w:themeColor="text1"/>
                <w:spacing w:val="-2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 w:cs="宋体"/>
                <w:color w:val="000000" w:themeColor="text1"/>
                <w:spacing w:val="-2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 w:cs="宋体"/>
                <w:color w:val="000000" w:themeColor="text1"/>
                <w:spacing w:val="-2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6592" w:firstLineChars="3200"/>
              <w:jc w:val="left"/>
              <w:rPr>
                <w:rFonts w:ascii="宋体" w:hAnsi="宋体" w:cs="宋体"/>
                <w:color w:val="000000" w:themeColor="text1"/>
                <w:spacing w:val="-2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6592" w:firstLineChars="3200"/>
              <w:jc w:val="left"/>
              <w:rPr>
                <w:rFonts w:ascii="宋体" w:hAnsi="宋体" w:cs="宋体"/>
                <w:color w:val="000000" w:themeColor="text1"/>
                <w:spacing w:val="-2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2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  <w:p>
            <w:pPr>
              <w:ind w:firstLine="7313" w:firstLineChars="3550"/>
              <w:rPr>
                <w:rFonts w:ascii="宋体" w:hAnsi="宋体" w:cs="宋体"/>
                <w:color w:val="000000" w:themeColor="text1"/>
                <w:spacing w:val="-2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2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3" w:hRule="atLeast"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pacing w:val="4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村(社区)居民委员会</w:t>
            </w:r>
            <w:r>
              <w:rPr>
                <w:rFonts w:hint="eastAsia" w:ascii="宋体" w:hAnsi="宋体" w:cs="宋体"/>
                <w:color w:val="000000" w:themeColor="text1"/>
                <w:spacing w:val="4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544" w:type="dxa"/>
            <w:gridSpan w:val="6"/>
            <w:vAlign w:val="center"/>
          </w:tcPr>
          <w:p>
            <w:pPr>
              <w:ind w:left="1201" w:leftChars="572" w:firstLine="3815" w:firstLineChars="1750"/>
              <w:rPr>
                <w:rFonts w:ascii="宋体" w:hAnsi="宋体" w:cs="宋体"/>
                <w:color w:val="000000" w:themeColor="text1"/>
                <w:spacing w:val="4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1201" w:leftChars="572" w:firstLine="3815" w:firstLineChars="1750"/>
              <w:rPr>
                <w:rFonts w:ascii="宋体" w:hAnsi="宋体" w:cs="宋体"/>
                <w:color w:val="000000" w:themeColor="text1"/>
                <w:spacing w:val="4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 w:cs="宋体"/>
                <w:color w:val="000000" w:themeColor="text1"/>
                <w:spacing w:val="4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 w:cs="宋体"/>
                <w:color w:val="000000" w:themeColor="text1"/>
                <w:spacing w:val="4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 w:cs="宋体"/>
                <w:color w:val="000000" w:themeColor="text1"/>
                <w:spacing w:val="12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4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经办人：                                    </w:t>
            </w:r>
            <w:r>
              <w:rPr>
                <w:rFonts w:hint="eastAsia" w:ascii="宋体" w:hAnsi="宋体" w:cs="宋体"/>
                <w:color w:val="000000" w:themeColor="text1"/>
                <w:spacing w:val="-8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年     月     日 </w:t>
            </w:r>
            <w:r>
              <w:rPr>
                <w:rFonts w:hint="eastAsia" w:ascii="宋体" w:hAnsi="宋体" w:cs="宋体"/>
                <w:color w:val="000000" w:themeColor="text1"/>
                <w:spacing w:val="4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(盖章）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  <w:jc w:val="center"/>
        </w:trPr>
        <w:tc>
          <w:tcPr>
            <w:tcW w:w="156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镇</w:t>
            </w:r>
            <w:r>
              <w:rPr>
                <w:rFonts w:hint="eastAsia" w:ascii="宋体" w:hAnsi="宋体" w:cs="宋体"/>
                <w:bCs/>
                <w:color w:val="000000" w:themeColor="text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（街道）</w:t>
            </w:r>
            <w:r>
              <w:rPr>
                <w:rFonts w:hint="eastAsia" w:ascii="宋体" w:hAnsi="宋体" w:cs="宋体"/>
                <w:color w:val="000000" w:themeColor="text1"/>
                <w:spacing w:val="12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残联意见</w:t>
            </w:r>
          </w:p>
        </w:tc>
        <w:tc>
          <w:tcPr>
            <w:tcW w:w="7544" w:type="dxa"/>
            <w:gridSpan w:val="6"/>
            <w:vAlign w:val="center"/>
          </w:tcPr>
          <w:p>
            <w:pPr>
              <w:ind w:left="1201" w:leftChars="572" w:firstLine="3815" w:firstLineChars="1750"/>
              <w:rPr>
                <w:rFonts w:ascii="宋体" w:hAnsi="宋体" w:cs="宋体"/>
                <w:color w:val="000000" w:themeColor="text1"/>
                <w:spacing w:val="4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1201" w:leftChars="572" w:firstLine="3815" w:firstLineChars="1750"/>
              <w:rPr>
                <w:rFonts w:ascii="宋体" w:hAnsi="宋体" w:cs="宋体"/>
                <w:color w:val="000000" w:themeColor="text1"/>
                <w:spacing w:val="4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5232" w:firstLineChars="2400"/>
              <w:rPr>
                <w:rFonts w:ascii="宋体" w:hAnsi="宋体" w:cs="宋体"/>
                <w:color w:val="000000" w:themeColor="text1"/>
                <w:spacing w:val="4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4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经办人：                                    </w:t>
            </w:r>
            <w:r>
              <w:rPr>
                <w:rFonts w:hint="eastAsia" w:ascii="宋体" w:hAnsi="宋体" w:cs="宋体"/>
                <w:color w:val="000000" w:themeColor="text1"/>
                <w:spacing w:val="-8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年     月     日 </w:t>
            </w:r>
            <w:r>
              <w:rPr>
                <w:rFonts w:hint="eastAsia" w:ascii="宋体" w:hAnsi="宋体" w:cs="宋体"/>
                <w:color w:val="000000" w:themeColor="text1"/>
                <w:spacing w:val="4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(盖章）</w:t>
            </w:r>
          </w:p>
        </w:tc>
      </w:tr>
    </w:tbl>
    <w:p>
      <w:pPr>
        <w:spacing w:line="200" w:lineRule="exact"/>
        <w:rPr>
          <w:rFonts w:ascii="幼圆" w:hAnsi="宋体" w:eastAsia="幼圆"/>
          <w:color w:val="000000" w:themeColor="text1"/>
          <w:szCs w:val="21"/>
          <w:u w:val="none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9125" w:type="dxa"/>
        <w:tblInd w:w="-1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7" w:hRule="atLeast"/>
        </w:trPr>
        <w:tc>
          <w:tcPr>
            <w:tcW w:w="9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幼圆" w:hAnsi="华文仿宋" w:eastAsia="幼圆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幼圆" w:hAnsi="华文仿宋" w:eastAsia="幼圆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《申请表》背面</w:t>
            </w:r>
          </w:p>
          <w:p>
            <w:pPr>
              <w:spacing w:line="540" w:lineRule="exact"/>
              <w:jc w:val="center"/>
              <w:rPr>
                <w:rFonts w:ascii="华文仿宋" w:hAnsi="华文仿宋" w:eastAsia="华文仿宋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40" w:lineRule="exact"/>
              <w:jc w:val="center"/>
              <w:rPr>
                <w:rFonts w:ascii="幼圆" w:hAnsi="华文仿宋" w:eastAsia="幼圆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幼圆" w:hAnsi="华文仿宋" w:eastAsia="幼圆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  <w:t>《残疾人证》</w:t>
            </w:r>
            <w:r>
              <w:rPr>
                <w:rFonts w:hint="eastAsia" w:ascii="幼圆" w:hAnsi="华文仿宋" w:eastAsia="幼圆"/>
                <w:color w:val="000000" w:themeColor="text1"/>
                <w:sz w:val="30"/>
                <w:szCs w:val="3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或《残疾军人证》</w:t>
            </w:r>
            <w:r>
              <w:rPr>
                <w:rFonts w:hint="eastAsia" w:ascii="幼圆" w:hAnsi="华文仿宋" w:eastAsia="幼圆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  <w:t>相片页复印件贴处</w:t>
            </w:r>
          </w:p>
          <w:p>
            <w:pPr>
              <w:spacing w:line="540" w:lineRule="exact"/>
              <w:jc w:val="center"/>
              <w:rPr>
                <w:rFonts w:ascii="华文仿宋" w:hAnsi="华文仿宋" w:eastAsia="华文仿宋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40" w:lineRule="exact"/>
              <w:rPr>
                <w:rFonts w:ascii="华文仿宋" w:hAnsi="华文仿宋" w:eastAsia="华文仿宋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5" w:hRule="atLeast"/>
        </w:trPr>
        <w:tc>
          <w:tcPr>
            <w:tcW w:w="9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幼圆" w:hAnsi="华文仿宋" w:eastAsia="幼圆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幼圆" w:hAnsi="华文仿宋" w:eastAsia="幼圆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  <w:t>《残疾人证》</w:t>
            </w:r>
            <w:r>
              <w:rPr>
                <w:rFonts w:hint="eastAsia" w:ascii="幼圆" w:hAnsi="华文仿宋" w:eastAsia="幼圆"/>
                <w:color w:val="000000" w:themeColor="text1"/>
                <w:sz w:val="30"/>
                <w:szCs w:val="3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或《残疾军人证》</w:t>
            </w:r>
            <w:r>
              <w:rPr>
                <w:rFonts w:hint="eastAsia" w:ascii="幼圆" w:hAnsi="华文仿宋" w:eastAsia="幼圆"/>
                <w:color w:val="000000" w:themeColor="text1"/>
                <w:sz w:val="30"/>
                <w:szCs w:val="3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残疾等级</w:t>
            </w:r>
            <w:r>
              <w:rPr>
                <w:rFonts w:hint="eastAsia" w:ascii="幼圆" w:hAnsi="华文仿宋" w:eastAsia="幼圆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  <w:t>页复印件贴处</w:t>
            </w:r>
          </w:p>
          <w:p>
            <w:pPr>
              <w:spacing w:line="440" w:lineRule="exact"/>
              <w:jc w:val="center"/>
              <w:rPr>
                <w:rFonts w:ascii="幼圆" w:hAnsi="华文仿宋" w:eastAsia="幼圆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5" w:hRule="atLeast"/>
        </w:trPr>
        <w:tc>
          <w:tcPr>
            <w:tcW w:w="9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幼圆" w:hAnsi="华文仿宋" w:eastAsia="幼圆"/>
                <w:color w:val="000000" w:themeColor="text1"/>
                <w:sz w:val="30"/>
                <w:szCs w:val="3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幼圆" w:hAnsi="华文仿宋" w:eastAsia="幼圆"/>
                <w:color w:val="000000" w:themeColor="text1"/>
                <w:sz w:val="30"/>
                <w:szCs w:val="3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3.低保证或低收入证复印件贴处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536C9F"/>
    <w:rsid w:val="0025721D"/>
    <w:rsid w:val="01490690"/>
    <w:rsid w:val="022E0126"/>
    <w:rsid w:val="02474A4F"/>
    <w:rsid w:val="030D4C55"/>
    <w:rsid w:val="04E42CCF"/>
    <w:rsid w:val="06220282"/>
    <w:rsid w:val="06506904"/>
    <w:rsid w:val="06B61C5A"/>
    <w:rsid w:val="07967234"/>
    <w:rsid w:val="07D84C22"/>
    <w:rsid w:val="07F11032"/>
    <w:rsid w:val="083D1C15"/>
    <w:rsid w:val="087E7FFE"/>
    <w:rsid w:val="09896DCF"/>
    <w:rsid w:val="09B075B4"/>
    <w:rsid w:val="09DE5EB1"/>
    <w:rsid w:val="0A482E85"/>
    <w:rsid w:val="0AAC58A2"/>
    <w:rsid w:val="0B546781"/>
    <w:rsid w:val="0B7B515F"/>
    <w:rsid w:val="0CD93A90"/>
    <w:rsid w:val="0D944016"/>
    <w:rsid w:val="0DFB5B96"/>
    <w:rsid w:val="0E2825DD"/>
    <w:rsid w:val="0F8E41B2"/>
    <w:rsid w:val="10140EE6"/>
    <w:rsid w:val="10405470"/>
    <w:rsid w:val="109D133B"/>
    <w:rsid w:val="10A87FA9"/>
    <w:rsid w:val="11487A22"/>
    <w:rsid w:val="11F3160D"/>
    <w:rsid w:val="128A7A02"/>
    <w:rsid w:val="12F359B9"/>
    <w:rsid w:val="135F615F"/>
    <w:rsid w:val="138961AD"/>
    <w:rsid w:val="141D36A4"/>
    <w:rsid w:val="143C1163"/>
    <w:rsid w:val="1446547E"/>
    <w:rsid w:val="14507F64"/>
    <w:rsid w:val="146051F4"/>
    <w:rsid w:val="14B37188"/>
    <w:rsid w:val="14D6623D"/>
    <w:rsid w:val="156165FC"/>
    <w:rsid w:val="15EC1C66"/>
    <w:rsid w:val="16B966EA"/>
    <w:rsid w:val="16D9640C"/>
    <w:rsid w:val="16E045A4"/>
    <w:rsid w:val="16FF1A15"/>
    <w:rsid w:val="17492A8C"/>
    <w:rsid w:val="17A37DEB"/>
    <w:rsid w:val="17F95FCA"/>
    <w:rsid w:val="1A38551D"/>
    <w:rsid w:val="1A805236"/>
    <w:rsid w:val="1A9A1468"/>
    <w:rsid w:val="1B6D7B79"/>
    <w:rsid w:val="1B8C74B1"/>
    <w:rsid w:val="1BCE1738"/>
    <w:rsid w:val="1C8D168D"/>
    <w:rsid w:val="1CAF269A"/>
    <w:rsid w:val="1CC5523C"/>
    <w:rsid w:val="1CCB3A84"/>
    <w:rsid w:val="1D753657"/>
    <w:rsid w:val="1EAB7BF6"/>
    <w:rsid w:val="1F8901FC"/>
    <w:rsid w:val="207B3B6F"/>
    <w:rsid w:val="210B31AD"/>
    <w:rsid w:val="21525D77"/>
    <w:rsid w:val="231C052F"/>
    <w:rsid w:val="233C4D4E"/>
    <w:rsid w:val="238876F6"/>
    <w:rsid w:val="247A5C0E"/>
    <w:rsid w:val="24D00A06"/>
    <w:rsid w:val="24F965CA"/>
    <w:rsid w:val="255236F9"/>
    <w:rsid w:val="26361B8F"/>
    <w:rsid w:val="26FE023F"/>
    <w:rsid w:val="272903D6"/>
    <w:rsid w:val="276A2B37"/>
    <w:rsid w:val="289133CA"/>
    <w:rsid w:val="2993294F"/>
    <w:rsid w:val="29F0670A"/>
    <w:rsid w:val="2A11133A"/>
    <w:rsid w:val="2A58495E"/>
    <w:rsid w:val="2A707942"/>
    <w:rsid w:val="2B701E51"/>
    <w:rsid w:val="2B873353"/>
    <w:rsid w:val="2B9C6916"/>
    <w:rsid w:val="2BBA11F7"/>
    <w:rsid w:val="2BC6596D"/>
    <w:rsid w:val="2C2F6037"/>
    <w:rsid w:val="2C3E3511"/>
    <w:rsid w:val="2CF55A6E"/>
    <w:rsid w:val="2D320505"/>
    <w:rsid w:val="2DC44F97"/>
    <w:rsid w:val="2DE72BC4"/>
    <w:rsid w:val="2E041145"/>
    <w:rsid w:val="2E2801F6"/>
    <w:rsid w:val="2E98698D"/>
    <w:rsid w:val="2EC01EF9"/>
    <w:rsid w:val="2F0B554D"/>
    <w:rsid w:val="2FA0125F"/>
    <w:rsid w:val="2FC058A7"/>
    <w:rsid w:val="2FFC4CC3"/>
    <w:rsid w:val="305C159F"/>
    <w:rsid w:val="30936AE5"/>
    <w:rsid w:val="312224BB"/>
    <w:rsid w:val="314D35CC"/>
    <w:rsid w:val="31FF0FA1"/>
    <w:rsid w:val="32077B3D"/>
    <w:rsid w:val="32AA74C2"/>
    <w:rsid w:val="3404740F"/>
    <w:rsid w:val="349A14E5"/>
    <w:rsid w:val="35E3077F"/>
    <w:rsid w:val="36F20279"/>
    <w:rsid w:val="385114F9"/>
    <w:rsid w:val="38563CDF"/>
    <w:rsid w:val="38C02E37"/>
    <w:rsid w:val="38EF66A6"/>
    <w:rsid w:val="38FB62C6"/>
    <w:rsid w:val="39300FEF"/>
    <w:rsid w:val="39432A37"/>
    <w:rsid w:val="3A5D315A"/>
    <w:rsid w:val="3A662C21"/>
    <w:rsid w:val="3AC23CBD"/>
    <w:rsid w:val="3AC907B7"/>
    <w:rsid w:val="3B3C5685"/>
    <w:rsid w:val="3B937E0A"/>
    <w:rsid w:val="3B9750D4"/>
    <w:rsid w:val="3C7826C2"/>
    <w:rsid w:val="3CE55E03"/>
    <w:rsid w:val="3EED5E2E"/>
    <w:rsid w:val="3FD811F8"/>
    <w:rsid w:val="4007711E"/>
    <w:rsid w:val="401541F2"/>
    <w:rsid w:val="405E14B0"/>
    <w:rsid w:val="427238D3"/>
    <w:rsid w:val="42A37EA6"/>
    <w:rsid w:val="43844BD9"/>
    <w:rsid w:val="438759CA"/>
    <w:rsid w:val="43EE234A"/>
    <w:rsid w:val="43FE591B"/>
    <w:rsid w:val="444448AA"/>
    <w:rsid w:val="448509D5"/>
    <w:rsid w:val="45A36CF7"/>
    <w:rsid w:val="45D93D93"/>
    <w:rsid w:val="466079EC"/>
    <w:rsid w:val="47105F1E"/>
    <w:rsid w:val="47127F55"/>
    <w:rsid w:val="476837B5"/>
    <w:rsid w:val="478E17FC"/>
    <w:rsid w:val="48F35509"/>
    <w:rsid w:val="49321C70"/>
    <w:rsid w:val="49717F46"/>
    <w:rsid w:val="49E47B33"/>
    <w:rsid w:val="4A020B76"/>
    <w:rsid w:val="4B0C081A"/>
    <w:rsid w:val="4C0F11B3"/>
    <w:rsid w:val="4C446D9A"/>
    <w:rsid w:val="4D216312"/>
    <w:rsid w:val="4D600481"/>
    <w:rsid w:val="4D644D97"/>
    <w:rsid w:val="4DCA7854"/>
    <w:rsid w:val="4E5D1745"/>
    <w:rsid w:val="4E61720D"/>
    <w:rsid w:val="4EAB06C9"/>
    <w:rsid w:val="4F3E6762"/>
    <w:rsid w:val="4F5A4C25"/>
    <w:rsid w:val="51080BAF"/>
    <w:rsid w:val="5198322B"/>
    <w:rsid w:val="51DA3D42"/>
    <w:rsid w:val="51DE5DF4"/>
    <w:rsid w:val="51F92D34"/>
    <w:rsid w:val="54276BC4"/>
    <w:rsid w:val="54283D2E"/>
    <w:rsid w:val="54FF51A0"/>
    <w:rsid w:val="550D3DBC"/>
    <w:rsid w:val="558E253D"/>
    <w:rsid w:val="56170210"/>
    <w:rsid w:val="5631122B"/>
    <w:rsid w:val="567F23C6"/>
    <w:rsid w:val="56AF4433"/>
    <w:rsid w:val="56F12A5E"/>
    <w:rsid w:val="5748480E"/>
    <w:rsid w:val="57957D29"/>
    <w:rsid w:val="57B76090"/>
    <w:rsid w:val="57BE5B4E"/>
    <w:rsid w:val="57C77480"/>
    <w:rsid w:val="58702911"/>
    <w:rsid w:val="58EA0178"/>
    <w:rsid w:val="59400D4C"/>
    <w:rsid w:val="59D05C88"/>
    <w:rsid w:val="5A7D1F9F"/>
    <w:rsid w:val="5AD33265"/>
    <w:rsid w:val="5C6B2545"/>
    <w:rsid w:val="5C8F4CC6"/>
    <w:rsid w:val="5D550701"/>
    <w:rsid w:val="5D5C4078"/>
    <w:rsid w:val="5D6A3FB3"/>
    <w:rsid w:val="5DAD1543"/>
    <w:rsid w:val="5F3A769C"/>
    <w:rsid w:val="5F7272CA"/>
    <w:rsid w:val="5F8E348E"/>
    <w:rsid w:val="600C3E65"/>
    <w:rsid w:val="6053127B"/>
    <w:rsid w:val="606B1B48"/>
    <w:rsid w:val="609504B8"/>
    <w:rsid w:val="60F4256F"/>
    <w:rsid w:val="61882E45"/>
    <w:rsid w:val="6248615C"/>
    <w:rsid w:val="624B5F8A"/>
    <w:rsid w:val="62D57555"/>
    <w:rsid w:val="62E2248D"/>
    <w:rsid w:val="63536C9F"/>
    <w:rsid w:val="64583ED5"/>
    <w:rsid w:val="64990578"/>
    <w:rsid w:val="653E5658"/>
    <w:rsid w:val="65575D44"/>
    <w:rsid w:val="65B5072C"/>
    <w:rsid w:val="65FE77CB"/>
    <w:rsid w:val="670952B5"/>
    <w:rsid w:val="67374279"/>
    <w:rsid w:val="68F05893"/>
    <w:rsid w:val="6937294F"/>
    <w:rsid w:val="69870345"/>
    <w:rsid w:val="6A2B751D"/>
    <w:rsid w:val="6A7403B5"/>
    <w:rsid w:val="6AA3569E"/>
    <w:rsid w:val="6AD305CF"/>
    <w:rsid w:val="6BB441BD"/>
    <w:rsid w:val="6D06441C"/>
    <w:rsid w:val="6D286424"/>
    <w:rsid w:val="6D6F7A9F"/>
    <w:rsid w:val="6DBF230F"/>
    <w:rsid w:val="6DC75AC3"/>
    <w:rsid w:val="6DDA685A"/>
    <w:rsid w:val="706357E2"/>
    <w:rsid w:val="70A5391A"/>
    <w:rsid w:val="70AD7166"/>
    <w:rsid w:val="70BA0759"/>
    <w:rsid w:val="723A6784"/>
    <w:rsid w:val="725105BD"/>
    <w:rsid w:val="7267648F"/>
    <w:rsid w:val="727871E9"/>
    <w:rsid w:val="728632C8"/>
    <w:rsid w:val="72C263D6"/>
    <w:rsid w:val="73CB17DD"/>
    <w:rsid w:val="73DB0F79"/>
    <w:rsid w:val="73E2365B"/>
    <w:rsid w:val="745515FD"/>
    <w:rsid w:val="74A97B8B"/>
    <w:rsid w:val="759C75ED"/>
    <w:rsid w:val="76487962"/>
    <w:rsid w:val="76E979E2"/>
    <w:rsid w:val="77550212"/>
    <w:rsid w:val="78082A25"/>
    <w:rsid w:val="7865571A"/>
    <w:rsid w:val="78F3252E"/>
    <w:rsid w:val="78FD0D3A"/>
    <w:rsid w:val="790E18F8"/>
    <w:rsid w:val="791F1466"/>
    <w:rsid w:val="799C3342"/>
    <w:rsid w:val="7A010875"/>
    <w:rsid w:val="7A397416"/>
    <w:rsid w:val="7A73458F"/>
    <w:rsid w:val="7A9D69F1"/>
    <w:rsid w:val="7C7E1079"/>
    <w:rsid w:val="7C89265D"/>
    <w:rsid w:val="7CE56F1C"/>
    <w:rsid w:val="7D505E2F"/>
    <w:rsid w:val="7E093340"/>
    <w:rsid w:val="7E203E3F"/>
    <w:rsid w:val="7F765E20"/>
    <w:rsid w:val="7FA1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DD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中山市残疾人联合会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2022-02-21T03:34:00Z</dcterms:created>
  <dc:creator>易丽恩</dc:creator>
  <cp:lastModifiedBy>孙信仪</cp:lastModifiedBy>
  <dcterms:modified xsi:type="dcterms:W3CDTF">2022-03-01T08:47:39Z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